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BFA" w:rsidRPr="00F74060" w:rsidRDefault="00EC6BFA" w:rsidP="00C929A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74060">
        <w:rPr>
          <w:rFonts w:ascii="Times New Roman" w:hAnsi="Times New Roman" w:cs="Times New Roman"/>
          <w:sz w:val="28"/>
          <w:szCs w:val="28"/>
        </w:rPr>
        <w:t>Приложение 6</w:t>
      </w:r>
    </w:p>
    <w:p w:rsidR="00EC6BFA" w:rsidRPr="00F74060" w:rsidRDefault="00EC6BFA" w:rsidP="00C929A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74060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EC6BFA" w:rsidRPr="00F74060" w:rsidRDefault="00EC6BFA" w:rsidP="00C929A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74060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778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EC6BFA" w:rsidRPr="00F74060" w:rsidTr="00B54EBB">
        <w:tc>
          <w:tcPr>
            <w:tcW w:w="486" w:type="dxa"/>
            <w:vAlign w:val="bottom"/>
            <w:hideMark/>
          </w:tcPr>
          <w:p w:rsidR="00EC6BFA" w:rsidRPr="00F74060" w:rsidRDefault="00EC6BFA" w:rsidP="00F74060">
            <w:pPr>
              <w:pStyle w:val="ab"/>
              <w:jc w:val="center"/>
            </w:pPr>
            <w:r w:rsidRPr="00F74060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6BFA" w:rsidRPr="00F74060" w:rsidRDefault="00E76C9A" w:rsidP="00F74060">
            <w:pPr>
              <w:pStyle w:val="ab"/>
              <w:jc w:val="center"/>
            </w:pPr>
            <w:r>
              <w:t>26.10.2022</w:t>
            </w:r>
          </w:p>
        </w:tc>
        <w:tc>
          <w:tcPr>
            <w:tcW w:w="434" w:type="dxa"/>
            <w:vAlign w:val="bottom"/>
            <w:hideMark/>
          </w:tcPr>
          <w:p w:rsidR="00EC6BFA" w:rsidRPr="00F74060" w:rsidRDefault="00EC6BFA" w:rsidP="00F74060">
            <w:pPr>
              <w:pStyle w:val="ab"/>
              <w:jc w:val="center"/>
            </w:pPr>
            <w:r w:rsidRPr="00F74060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6BFA" w:rsidRPr="00F74060" w:rsidRDefault="00E76C9A" w:rsidP="00F74060">
            <w:pPr>
              <w:pStyle w:val="ab"/>
              <w:jc w:val="center"/>
            </w:pPr>
            <w:r>
              <w:t>75/1075</w:t>
            </w:r>
          </w:p>
        </w:tc>
      </w:tr>
    </w:tbl>
    <w:p w:rsidR="00EC6BFA" w:rsidRPr="00F74060" w:rsidRDefault="00EC6BFA" w:rsidP="00F7406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F74060" w:rsidRDefault="00EC6BFA" w:rsidP="00C929A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74060">
        <w:rPr>
          <w:rFonts w:ascii="Times New Roman" w:hAnsi="Times New Roman" w:cs="Times New Roman"/>
          <w:sz w:val="28"/>
          <w:szCs w:val="28"/>
        </w:rPr>
        <w:t>«</w:t>
      </w:r>
      <w:r w:rsidR="0020108E" w:rsidRPr="00F740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70C73" w:rsidRPr="00F74060">
        <w:rPr>
          <w:rFonts w:ascii="Times New Roman" w:hAnsi="Times New Roman" w:cs="Times New Roman"/>
          <w:sz w:val="28"/>
          <w:szCs w:val="28"/>
        </w:rPr>
        <w:t>6</w:t>
      </w:r>
    </w:p>
    <w:p w:rsidR="0020108E" w:rsidRPr="00F74060" w:rsidRDefault="0020108E" w:rsidP="00C929A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74060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F74060" w:rsidRDefault="0020108E" w:rsidP="00C929A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74060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778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RPr="00F74060" w:rsidTr="00B54EBB">
        <w:tc>
          <w:tcPr>
            <w:tcW w:w="486" w:type="dxa"/>
            <w:vAlign w:val="bottom"/>
            <w:hideMark/>
          </w:tcPr>
          <w:p w:rsidR="004B2FBA" w:rsidRPr="00F74060" w:rsidRDefault="004B2FBA" w:rsidP="00F74060">
            <w:pPr>
              <w:pStyle w:val="ab"/>
              <w:jc w:val="center"/>
            </w:pPr>
            <w:r w:rsidRPr="00F74060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F74060" w:rsidRDefault="00CC2E2B" w:rsidP="00F74060">
            <w:pPr>
              <w:pStyle w:val="ab"/>
              <w:jc w:val="center"/>
            </w:pPr>
            <w:r w:rsidRPr="00F74060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4B2FBA" w:rsidRPr="00F74060" w:rsidRDefault="004B2FBA" w:rsidP="00F74060">
            <w:pPr>
              <w:pStyle w:val="ab"/>
              <w:jc w:val="center"/>
            </w:pPr>
            <w:r w:rsidRPr="00F74060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F74060" w:rsidRDefault="00CC2E2B" w:rsidP="00F74060">
            <w:pPr>
              <w:pStyle w:val="ab"/>
              <w:jc w:val="center"/>
            </w:pPr>
            <w:r w:rsidRPr="00F74060">
              <w:t>58/</w:t>
            </w:r>
            <w:r w:rsidR="00785B03" w:rsidRPr="00F74060">
              <w:t>905</w:t>
            </w:r>
          </w:p>
        </w:tc>
      </w:tr>
    </w:tbl>
    <w:p w:rsidR="00864F6B" w:rsidRDefault="00864F6B" w:rsidP="00F74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EBB" w:rsidRDefault="00B54EBB" w:rsidP="00F74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EBB" w:rsidRPr="00F74060" w:rsidRDefault="00B54EBB" w:rsidP="00F74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89F" w:rsidRPr="00F74060" w:rsidRDefault="00281C76" w:rsidP="00F74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060">
        <w:rPr>
          <w:rFonts w:ascii="Times New Roman" w:hAnsi="Times New Roman" w:cs="Times New Roman"/>
          <w:sz w:val="28"/>
          <w:szCs w:val="28"/>
        </w:rPr>
        <w:t xml:space="preserve">Ведомственная структура расходов бюджета Волгограда </w:t>
      </w:r>
    </w:p>
    <w:p w:rsidR="00281C76" w:rsidRPr="00F74060" w:rsidRDefault="00680A77" w:rsidP="00F74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060">
        <w:rPr>
          <w:rFonts w:ascii="Times New Roman" w:hAnsi="Times New Roman" w:cs="Times New Roman"/>
          <w:sz w:val="28"/>
          <w:szCs w:val="28"/>
        </w:rPr>
        <w:t xml:space="preserve">на </w:t>
      </w:r>
      <w:r w:rsidR="00B6789F" w:rsidRPr="00F74060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F74060">
        <w:rPr>
          <w:rFonts w:ascii="Times New Roman" w:hAnsi="Times New Roman" w:cs="Times New Roman"/>
          <w:sz w:val="28"/>
          <w:szCs w:val="28"/>
        </w:rPr>
        <w:t>20</w:t>
      </w:r>
      <w:r w:rsidR="00320FC9" w:rsidRPr="00F74060">
        <w:rPr>
          <w:rFonts w:ascii="Times New Roman" w:hAnsi="Times New Roman" w:cs="Times New Roman"/>
          <w:sz w:val="28"/>
          <w:szCs w:val="28"/>
        </w:rPr>
        <w:t>2</w:t>
      </w:r>
      <w:r w:rsidR="00070C73" w:rsidRPr="00F74060">
        <w:rPr>
          <w:rFonts w:ascii="Times New Roman" w:hAnsi="Times New Roman" w:cs="Times New Roman"/>
          <w:sz w:val="28"/>
          <w:szCs w:val="28"/>
        </w:rPr>
        <w:t>3</w:t>
      </w:r>
      <w:r w:rsidR="00871A69" w:rsidRPr="00F74060">
        <w:rPr>
          <w:rFonts w:ascii="Times New Roman" w:hAnsi="Times New Roman" w:cs="Times New Roman"/>
          <w:sz w:val="28"/>
          <w:szCs w:val="28"/>
        </w:rPr>
        <w:t xml:space="preserve"> </w:t>
      </w:r>
      <w:r w:rsidR="00141131" w:rsidRPr="00F74060">
        <w:rPr>
          <w:rFonts w:ascii="Times New Roman" w:hAnsi="Times New Roman" w:cs="Times New Roman"/>
          <w:sz w:val="28"/>
          <w:szCs w:val="28"/>
        </w:rPr>
        <w:t xml:space="preserve">и </w:t>
      </w:r>
      <w:r w:rsidRPr="00F74060">
        <w:rPr>
          <w:rFonts w:ascii="Times New Roman" w:hAnsi="Times New Roman" w:cs="Times New Roman"/>
          <w:sz w:val="28"/>
          <w:szCs w:val="28"/>
        </w:rPr>
        <w:t>20</w:t>
      </w:r>
      <w:r w:rsidR="008E7228" w:rsidRPr="00F74060">
        <w:rPr>
          <w:rFonts w:ascii="Times New Roman" w:hAnsi="Times New Roman" w:cs="Times New Roman"/>
          <w:sz w:val="28"/>
          <w:szCs w:val="28"/>
        </w:rPr>
        <w:t>2</w:t>
      </w:r>
      <w:r w:rsidR="00070C73" w:rsidRPr="00F74060">
        <w:rPr>
          <w:rFonts w:ascii="Times New Roman" w:hAnsi="Times New Roman" w:cs="Times New Roman"/>
          <w:sz w:val="28"/>
          <w:szCs w:val="28"/>
        </w:rPr>
        <w:t>4</w:t>
      </w:r>
      <w:r w:rsidRPr="00F74060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 w:rsidRPr="00F74060">
        <w:rPr>
          <w:rFonts w:ascii="Times New Roman" w:hAnsi="Times New Roman" w:cs="Times New Roman"/>
          <w:sz w:val="28"/>
          <w:szCs w:val="28"/>
        </w:rPr>
        <w:t>ов</w:t>
      </w:r>
    </w:p>
    <w:p w:rsidR="00CF78F2" w:rsidRPr="00F74060" w:rsidRDefault="00CF78F2" w:rsidP="00F74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567"/>
        <w:gridCol w:w="1559"/>
        <w:gridCol w:w="709"/>
        <w:gridCol w:w="1701"/>
        <w:gridCol w:w="1559"/>
      </w:tblGrid>
      <w:tr w:rsidR="00B54EBB" w:rsidRPr="00A67187" w:rsidTr="00C929A6">
        <w:trPr>
          <w:trHeight w:val="20"/>
        </w:trPr>
        <w:tc>
          <w:tcPr>
            <w:tcW w:w="2425" w:type="dxa"/>
            <w:vMerge w:val="restart"/>
            <w:noWrap/>
          </w:tcPr>
          <w:p w:rsidR="00B54EBB" w:rsidRPr="00F74060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54EBB" w:rsidRPr="00F74060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color w:val="000000"/>
                <w:sz w:val="24"/>
                <w:szCs w:val="24"/>
                <w:lang w:eastAsia="ru-RU"/>
              </w:rPr>
              <w:t>ведомства, статей</w:t>
            </w:r>
          </w:p>
          <w:p w:rsidR="00B54EBB" w:rsidRPr="00F74060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noWrap/>
          </w:tcPr>
          <w:p w:rsidR="00B54EBB" w:rsidRPr="00F74060" w:rsidRDefault="00B54EBB" w:rsidP="00B54EBB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color w:val="000000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567" w:type="dxa"/>
            <w:vMerge w:val="restart"/>
            <w:noWrap/>
          </w:tcPr>
          <w:p w:rsidR="00B54EBB" w:rsidRPr="00F74060" w:rsidRDefault="00B54EBB" w:rsidP="00B54EBB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noWrap/>
          </w:tcPr>
          <w:p w:rsidR="00B54EBB" w:rsidRPr="00F74060" w:rsidRDefault="00B54EBB" w:rsidP="00B54EBB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noWrap/>
          </w:tcPr>
          <w:p w:rsidR="00B54EBB" w:rsidRPr="00F74060" w:rsidRDefault="00B54EBB" w:rsidP="00B54EBB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B54EBB" w:rsidRPr="00F74060" w:rsidRDefault="00B54EBB" w:rsidP="00B54EBB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B54EBB" w:rsidRPr="00F74060" w:rsidRDefault="00B54EBB" w:rsidP="00B54EBB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noWrap/>
          </w:tcPr>
          <w:p w:rsidR="00B54EBB" w:rsidRPr="00F74060" w:rsidRDefault="00B54EBB" w:rsidP="00B54EBB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color w:val="000000"/>
                <w:sz w:val="24"/>
                <w:szCs w:val="24"/>
                <w:lang w:eastAsia="ru-RU"/>
              </w:rPr>
              <w:t>Группа вида расходов</w:t>
            </w:r>
          </w:p>
        </w:tc>
        <w:tc>
          <w:tcPr>
            <w:tcW w:w="3260" w:type="dxa"/>
            <w:gridSpan w:val="2"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B54EBB" w:rsidRPr="00A67187" w:rsidTr="00C929A6">
        <w:trPr>
          <w:trHeight w:val="20"/>
        </w:trPr>
        <w:tc>
          <w:tcPr>
            <w:tcW w:w="2425" w:type="dxa"/>
            <w:vMerge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</w:tcPr>
          <w:p w:rsidR="00B54EBB" w:rsidRPr="00F74060" w:rsidRDefault="00B54EBB" w:rsidP="00B54EBB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noWrap/>
          </w:tcPr>
          <w:p w:rsidR="00B54EBB" w:rsidRPr="00F74060" w:rsidRDefault="00B54EBB" w:rsidP="00B54EBB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4060">
              <w:rPr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B54EBB" w:rsidRPr="00A67187" w:rsidTr="00C929A6">
        <w:trPr>
          <w:trHeight w:val="20"/>
        </w:trPr>
        <w:tc>
          <w:tcPr>
            <w:tcW w:w="2425" w:type="dxa"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54EBB" w:rsidRPr="00A67187" w:rsidTr="00C929A6">
        <w:trPr>
          <w:trHeight w:val="20"/>
        </w:trPr>
        <w:tc>
          <w:tcPr>
            <w:tcW w:w="2425" w:type="dxa"/>
            <w:noWrap/>
          </w:tcPr>
          <w:p w:rsidR="00B54EBB" w:rsidRPr="00A67187" w:rsidRDefault="00B54EBB" w:rsidP="00B54EBB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  <w:tc>
          <w:tcPr>
            <w:tcW w:w="1559" w:type="dxa"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B54EBB" w:rsidRPr="00A67187" w:rsidTr="00C929A6">
        <w:trPr>
          <w:trHeight w:val="20"/>
        </w:trPr>
        <w:tc>
          <w:tcPr>
            <w:tcW w:w="2425" w:type="dxa"/>
            <w:noWrap/>
          </w:tcPr>
          <w:p w:rsidR="00B54EBB" w:rsidRPr="00A67187" w:rsidRDefault="00B54EBB" w:rsidP="00B54EBB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  <w:tc>
          <w:tcPr>
            <w:tcW w:w="1559" w:type="dxa"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B54EBB" w:rsidRPr="00A67187" w:rsidTr="00C929A6">
        <w:trPr>
          <w:trHeight w:val="20"/>
        </w:trPr>
        <w:tc>
          <w:tcPr>
            <w:tcW w:w="2425" w:type="dxa"/>
            <w:noWrap/>
          </w:tcPr>
          <w:p w:rsidR="00B54EBB" w:rsidRPr="00A67187" w:rsidRDefault="00B54EBB" w:rsidP="00B54EBB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559" w:type="dxa"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B54EBB" w:rsidRPr="00A67187" w:rsidTr="00C929A6">
        <w:trPr>
          <w:trHeight w:val="20"/>
        </w:trPr>
        <w:tc>
          <w:tcPr>
            <w:tcW w:w="2425" w:type="dxa"/>
            <w:noWrap/>
          </w:tcPr>
          <w:p w:rsidR="00B54EBB" w:rsidRPr="00A67187" w:rsidRDefault="00B54EBB" w:rsidP="00B54EBB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559" w:type="dxa"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B54EBB" w:rsidRPr="00A67187" w:rsidTr="00C929A6">
        <w:trPr>
          <w:trHeight w:val="20"/>
        </w:trPr>
        <w:tc>
          <w:tcPr>
            <w:tcW w:w="2425" w:type="dxa"/>
            <w:noWrap/>
          </w:tcPr>
          <w:p w:rsidR="00B54EBB" w:rsidRPr="00A67187" w:rsidRDefault="00B54EBB" w:rsidP="00B54EBB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559" w:type="dxa"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B54EBB" w:rsidRPr="00A67187" w:rsidTr="00C929A6">
        <w:trPr>
          <w:trHeight w:val="20"/>
        </w:trPr>
        <w:tc>
          <w:tcPr>
            <w:tcW w:w="2425" w:type="dxa"/>
            <w:noWrap/>
          </w:tcPr>
          <w:p w:rsidR="00B54EBB" w:rsidRPr="00A67187" w:rsidRDefault="00B54EBB" w:rsidP="00B54EBB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559" w:type="dxa"/>
            <w:noWrap/>
          </w:tcPr>
          <w:p w:rsidR="00B54EBB" w:rsidRPr="00A67187" w:rsidRDefault="00B54EBB" w:rsidP="00B54EBB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</w:tbl>
    <w:p w:rsidR="00643E6A" w:rsidRDefault="00643E6A"/>
    <w:p w:rsidR="00B54EBB" w:rsidRDefault="00B54EBB"/>
    <w:p w:rsidR="00B54EBB" w:rsidRDefault="00B54EBB"/>
    <w:tbl>
      <w:tblPr>
        <w:tblStyle w:val="ad"/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567"/>
        <w:gridCol w:w="1559"/>
        <w:gridCol w:w="709"/>
        <w:gridCol w:w="1701"/>
        <w:gridCol w:w="1559"/>
      </w:tblGrid>
      <w:tr w:rsidR="00643E6A" w:rsidRPr="00A67187" w:rsidTr="00C929A6">
        <w:trPr>
          <w:cantSplit/>
          <w:trHeight w:val="20"/>
          <w:tblHeader/>
        </w:trPr>
        <w:tc>
          <w:tcPr>
            <w:tcW w:w="2425" w:type="dxa"/>
            <w:noWrap/>
          </w:tcPr>
          <w:p w:rsidR="00643E6A" w:rsidRPr="00A67187" w:rsidRDefault="00643E6A" w:rsidP="00643E6A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noWrap/>
          </w:tcPr>
          <w:p w:rsidR="00643E6A" w:rsidRPr="00A67187" w:rsidRDefault="00643E6A" w:rsidP="00643E6A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noWrap/>
          </w:tcPr>
          <w:p w:rsidR="00643E6A" w:rsidRPr="00A67187" w:rsidRDefault="00643E6A" w:rsidP="00643E6A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noWrap/>
          </w:tcPr>
          <w:p w:rsidR="00643E6A" w:rsidRPr="00A67187" w:rsidRDefault="00643E6A" w:rsidP="00643E6A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noWrap/>
          </w:tcPr>
          <w:p w:rsidR="00643E6A" w:rsidRPr="00A67187" w:rsidRDefault="00643E6A" w:rsidP="00643E6A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noWrap/>
          </w:tcPr>
          <w:p w:rsidR="00643E6A" w:rsidRPr="00A67187" w:rsidRDefault="00643E6A" w:rsidP="00643E6A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noWrap/>
          </w:tcPr>
          <w:p w:rsidR="00643E6A" w:rsidRPr="00A67187" w:rsidRDefault="00643E6A" w:rsidP="00643E6A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noWrap/>
          </w:tcPr>
          <w:p w:rsidR="00643E6A" w:rsidRPr="00A67187" w:rsidRDefault="00643E6A" w:rsidP="00643E6A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73629,80000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73629,80000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2469,90000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2469,90000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B54EB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3549,20000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3549,20000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3549,20000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3549,20000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B54EB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по взаимодействию со средствами массовой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B54EB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612502,10000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626479,10000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389772,10000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403739,10000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B54EB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и муниципального образования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B54EB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178406,00000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178406,00000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178406,00000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178406,00000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178406,00000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178406,00000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178406,00000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178406,00000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174319,60000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174319,60000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4086,40000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4086,40000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208386,60000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222353,60000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B54EBB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6959,82000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6959,82000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B54EB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6959,82000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6959,82000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39240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="0039240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7187">
              <w:rPr>
                <w:color w:val="000000"/>
                <w:sz w:val="24"/>
                <w:szCs w:val="24"/>
                <w:lang w:eastAsia="ru-RU"/>
              </w:rPr>
              <w:t>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B54EB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B54EB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</w:p>
          <w:p w:rsidR="00B54EB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созданию доступной среды для инвалидов и других маломобильных групп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208202,60000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213685,78000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208202,60000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213685,78000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2124,70000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2124,70000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2124,70000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2124,70000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1475,00000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1475,00000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1475,00000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1475,00000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B54EB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по взаимодействию со средствами массовой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B54EB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197577,90000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202775,68000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107760,10000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113719,20000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88383,10000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87621,78000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B54EB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1434,70000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1434,70000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Денежные выплаты почетным гражданам города-героя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Премии города-героя Волгограда в области литературы и искусства, образования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465,00000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465,00000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678,20000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678,20000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677,30000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677,30000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B54EB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хранение, комплектование, учет и использование архивных документов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408,60000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394,00000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394,30000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394,00000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4263,20000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B54EB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4263,20000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B54EB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Национальная безопасность и правоохранительная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B54EB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153396,50000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153396,50000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70650,97236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70650,97236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70650,97236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70650,97236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70650,97236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70650,97236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B54EB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35062,50000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35062,50000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33361,60000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33361,60000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1324,40000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1324,40000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B54EB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376,50000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376,50000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B54EB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</w:t>
            </w:r>
            <w:r w:rsidR="00B54EBB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ционных технологий органов местного </w:t>
            </w:r>
          </w:p>
          <w:p w:rsidR="00B54EB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самоуправления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35588,47236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35588,47236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35588,47236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35588,47236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82745,52764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82745,52764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B54EB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инвестиционной и предпринимательской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деятельности в Волгограде»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B54EB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Основное мероприятие «Формирование благоприятной предпринимательской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среды в Волгограде»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B54EB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по вопросам малого и среднего предпринимательства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B54EB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по вопросам малого и среднего предпринимательства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64.0.20.S2360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64.0.20.S2360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B54EBB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A67187">
              <w:rPr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12360,00000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12360,00000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Другие вопросы в области жилищно-ком</w:t>
            </w:r>
            <w:r w:rsidR="00B54EBB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A67187">
              <w:rPr>
                <w:color w:val="000000"/>
                <w:sz w:val="24"/>
                <w:szCs w:val="24"/>
                <w:lang w:eastAsia="ru-RU"/>
              </w:rPr>
              <w:t>мунального хозяйства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12360,00000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12360,00000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B54EB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A67187" w:rsidRPr="00A67187" w:rsidRDefault="00A67187" w:rsidP="00B54EBB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программа «Развитие жилищно-коммуналь</w:t>
            </w:r>
            <w:r w:rsidR="00B54EBB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A67187">
              <w:rPr>
                <w:color w:val="000000"/>
                <w:sz w:val="24"/>
                <w:szCs w:val="24"/>
                <w:lang w:eastAsia="ru-RU"/>
              </w:rPr>
              <w:t>ного хозяйства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12360,00000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12360,00000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12360,00000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12360,00000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09.0.01.94060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12360,00000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12360,00000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B2E02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09.0.01.94060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12360,00000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12360,00000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21451,30000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21451,30000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5B2E02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21451,30000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21451,30000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21451,30000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21451,30000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21451,30000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21451,30000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B2E02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21451,30000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21451,30000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B2E02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B2E02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21451,30000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21451,30000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B2E02" w:rsidRDefault="00A67187" w:rsidP="005B2E02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A67187" w:rsidRPr="00A67187" w:rsidRDefault="00A67187" w:rsidP="005B2E02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B2E02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мероприятий в сфере культуры»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B2E02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B2E02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B2E02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310,00000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320,00000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310,00000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320,00000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310,00000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320,00000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310,00000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320,00000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26192,70000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26192,70000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B2E02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B2E02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B2E02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B2E02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B2E02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5B2E02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63229,40000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64908,40000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62011,00000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63361,50000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62011,00000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63361,50000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62011,00000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63361,50000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49384,00000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49384,00000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49384,00000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49384,00000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48550,70000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48550,70000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833,30000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12627,00000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13977,50000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B2E02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12627,00000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13977,50000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B2E02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B2E02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12627,00000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13977,50000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5B2E02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A67187">
              <w:rPr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1218,40000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1546,90000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1218,40000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1546,90000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328,50000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328,50000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B2E02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по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благоустройству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328,50000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B2E02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328,50000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1218,40000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1218,40000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B2E02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1218,40000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B2E02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B2E02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1218,40000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Комитет гражданской защиты населения администрации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100778,40000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103454,60000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Национальная безопасность и правоохранительная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100778,40000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103454,60000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100778,40000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103454,60000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Муниципальная программа «Энергосбережение и повышение энергетической </w:t>
            </w:r>
          </w:p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эффективности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894,78000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894,78000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894,78000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894,78000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100778,40000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102559,82000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15122,30000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15122,30000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15122,30000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15122,30000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14607,40000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14607,40000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514,90000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514,90000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3D1FE0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85656,10000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87437,52000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84240,50000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85619,00000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20464,10000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20742,60000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2514,60000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2514,60000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61225,70000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62325,70000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и осуществление мероприятий по защите населения и территорий </w:t>
            </w:r>
          </w:p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от чрезвычайных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ситуаций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1415,60000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1818,52000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1364,30000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1767,22000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51,30000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33339,60000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33339,60000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33339,60000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33339,60000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</w:t>
            </w:r>
            <w:r w:rsidR="003D1FE0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A67187">
              <w:rPr>
                <w:color w:val="000000"/>
                <w:sz w:val="24"/>
                <w:szCs w:val="24"/>
                <w:lang w:eastAsia="ru-RU"/>
              </w:rPr>
              <w:t>ного) надзора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33295,60000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Контрольно-счетной палаты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33295,60000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Обеспечение деятельности Контрольно-счетной палаты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33295,60000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33295,60000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32380,10000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32380,10000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915,50000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915,50000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Контрольно-счетной палаты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Контрольно-счетной палаты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465177,01915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876959,61282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3D1FE0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A67187">
              <w:rPr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465166,61915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876945,51282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32764,01915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14291,06571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32764,01915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14291,06571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337,20000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44,40000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337,20000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44,40000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337,20000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44,40000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32426,81915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14246,66571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Субсидии на капитальный ремонт многоквартирных домов, направленный на предотвращение либо ликвидацию последствий аварийных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ситуаций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32426,81915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14246,66571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32426,81915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14246,66571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315953,50000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311438,20000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</w:t>
            </w:r>
            <w:r w:rsidR="003D1FE0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A67187">
              <w:rPr>
                <w:color w:val="000000"/>
                <w:sz w:val="24"/>
                <w:szCs w:val="24"/>
                <w:lang w:eastAsia="ru-RU"/>
              </w:rPr>
              <w:t>го хозяйства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315953,50000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311438,20000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315953,50000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311438,20000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7296,70000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7296,70000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6868,00000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6868,00000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428,70000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428,70000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308656,80000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304141,50000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308656,80000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304141,50000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3D1FE0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жилищно-ком</w:t>
            </w:r>
            <w:r w:rsidR="003D1FE0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A67187">
              <w:rPr>
                <w:color w:val="000000"/>
                <w:sz w:val="24"/>
                <w:szCs w:val="24"/>
                <w:lang w:eastAsia="ru-RU"/>
              </w:rPr>
              <w:t>мунального хозяйства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116449,10000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116449,10000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программа «Развитие жилищно-коммуналь</w:t>
            </w:r>
            <w:r w:rsidR="003D1FE0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A67187">
              <w:rPr>
                <w:color w:val="000000"/>
                <w:sz w:val="24"/>
                <w:szCs w:val="24"/>
                <w:lang w:eastAsia="ru-RU"/>
              </w:rPr>
              <w:t>ного хозяйства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49409,30000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49409,30000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49409,30000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49409,30000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09.0.01.40100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49409,30000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49409,30000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09.0.01.40100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49409,30000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49409,30000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67039,80000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67039,80000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45937,10000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45937,10000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45937,10000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45937,10000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44243,40000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44243,40000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1691,60000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1691,60000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21102,70000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21102,70000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9621,40000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9621,40000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9227,30000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9227,30000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389,90000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389,90000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10575,20000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906,10000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Комитет молодежной политики и туризма администрации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164547,10000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169486,20000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1950,30000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2026,50000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1950,30000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2026,50000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1950,30000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2026,50000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развития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туризма»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1950,30000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2026,50000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1880,30000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1956,50000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1880,30000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1956,50000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162596,80000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167459,70000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3D1FE0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148327,80000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153190,70000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138949,70000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143656,30000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138949,70000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143656,30000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138913,70000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143620,30000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138913,70000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143620,30000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Проведение мероприятий для детей и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молодежи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9378,10000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9534,40000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9378,10000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9534,40000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9378,10000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9534,40000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9378,10000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9534,40000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Другие вопросы в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области образования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14269,00000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14269,00000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12613,00000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12613,00000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12613,00000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12613,00000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12613,00000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12613,00000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12302,50000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12302,50000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308,70000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308,70000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1,80000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Комитет по культуре администрации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654944,08869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670109,27522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393245,18000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394639,08000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Дополнительное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образование детей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3D1FE0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A67187" w:rsidRPr="00A67187" w:rsidRDefault="00A67187" w:rsidP="003D1FE0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3D1FE0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3D1FE0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A67187" w:rsidRPr="00A67187" w:rsidRDefault="00A67187" w:rsidP="003D1FE0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3D1FE0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3D1FE0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A67187" w:rsidRPr="00A67187" w:rsidRDefault="00A67187" w:rsidP="003D1FE0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3D1FE0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области образования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3D1FE0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3D1FE0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</w:t>
            </w:r>
          </w:p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образования детей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261698,90869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275470,19522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210257,10869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224028,39522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3D1FE0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210257,10869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224028,39522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84433,70000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94971,80000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84433,70000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94971,80000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84433,70000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94971,80000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3D1FE0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</w:t>
            </w:r>
            <w:r w:rsidR="003D1FE0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A67187">
              <w:rPr>
                <w:color w:val="000000"/>
                <w:sz w:val="24"/>
                <w:szCs w:val="24"/>
                <w:lang w:eastAsia="ru-RU"/>
              </w:rPr>
              <w:t>го обслуживания насе</w:t>
            </w:r>
            <w:r w:rsidR="003D1FE0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A67187">
              <w:rPr>
                <w:color w:val="000000"/>
                <w:sz w:val="24"/>
                <w:szCs w:val="24"/>
                <w:lang w:eastAsia="ru-RU"/>
              </w:rPr>
              <w:t>ления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124564,40915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128696,55288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120170,40000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126433,40000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120170,40000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126433,40000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4394,00915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2263,15288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4394,00915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2263,15288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мероприятий в сфере культуры»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898,99954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0,04234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898,99954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0,04234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898,99954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0,04234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Основное мероприятие «Предоставление грантов в форме субсидий, направленных на поддержку реализации проектов в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области культуры и искусства»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Гранты в форме субсидий на поддержку реализации проектов в области культуры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и искусства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области культуры, кинематографии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51441,80000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51441,80000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3D1FE0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39936,90000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39936,90000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39924,90000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39924,90000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39924,90000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39924,90000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37783,50000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37783,50000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2027,10000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2027,10000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114,30000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114,30000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D1FE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Организация проведения независимой оценки качества условий оказания услуг муниципальными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11504,90000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11504,90000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11504,90000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11504,90000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11504,90000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11504,90000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11178,20000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11178,20000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324,60000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324,60000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A2E2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9063162,98162</w:t>
            </w:r>
          </w:p>
        </w:tc>
        <w:tc>
          <w:tcPr>
            <w:tcW w:w="1559" w:type="dxa"/>
            <w:noWrap/>
          </w:tcPr>
          <w:p w:rsidR="00A67187" w:rsidRPr="00A67187" w:rsidRDefault="00A67187" w:rsidP="0094365D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8986851,32886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9062604,68162</w:t>
            </w:r>
          </w:p>
        </w:tc>
        <w:tc>
          <w:tcPr>
            <w:tcW w:w="1559" w:type="dxa"/>
            <w:noWrap/>
          </w:tcPr>
          <w:p w:rsidR="00A67187" w:rsidRPr="00A67187" w:rsidRDefault="00A67187" w:rsidP="0094365D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8986313,12886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3809341,20000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94365D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3836643,90000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3809341,20000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94365D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3836643,90000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3766605,70000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94365D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3793908,40000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A2E2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1171719,20000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94365D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1199021,90000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A2E2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AA2E2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1171719,20000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94365D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1199021,90000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94365D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A2E2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A2E2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94365D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A2E2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A2E2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24216,90000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24216,90000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A2E2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AA2E2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24216,90000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24216,90000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18785,00000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18785,00000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A2E2B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14668,50000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14668,50000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A2E2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A2E2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14668,50000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14668,50000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A2E2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труда и начисления прочим работникам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3942,90000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A2E2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AA2E2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3942,90000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173,60000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A2E2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A2E2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173,60000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A2E2B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23950,50000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23950,50000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A2E2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13794,50000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13794,50000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A2E2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A2E2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13794,50000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13794,50000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3708,10000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A2E2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A2E2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3708,10000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164,00000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A2E2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A2E2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164,00000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A2E2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A2E2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A2E2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на оплату труда и начисления прочим работникам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1560,30000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1560,30000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A2E2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A2E2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1560,30000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1560,30000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42,70000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A2E2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A2E2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42,70000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4680743,28462</w:t>
            </w:r>
          </w:p>
        </w:tc>
        <w:tc>
          <w:tcPr>
            <w:tcW w:w="1559" w:type="dxa"/>
            <w:noWrap/>
          </w:tcPr>
          <w:p w:rsidR="00A67187" w:rsidRPr="00A67187" w:rsidRDefault="00A67187" w:rsidP="0094365D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4575731,33186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4680743,28462</w:t>
            </w:r>
          </w:p>
        </w:tc>
        <w:tc>
          <w:tcPr>
            <w:tcW w:w="1559" w:type="dxa"/>
            <w:noWrap/>
          </w:tcPr>
          <w:p w:rsidR="00A67187" w:rsidRPr="00A67187" w:rsidRDefault="00A67187" w:rsidP="0094365D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4575731,33186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A2E2B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4617986,98462</w:t>
            </w:r>
          </w:p>
        </w:tc>
        <w:tc>
          <w:tcPr>
            <w:tcW w:w="1559" w:type="dxa"/>
            <w:noWrap/>
          </w:tcPr>
          <w:p w:rsidR="00A67187" w:rsidRPr="00A67187" w:rsidRDefault="00A67187" w:rsidP="0094365D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4512975,03186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A2E2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393602,95883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419801,12129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A2E2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A2E2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393602,95883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419801,12129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A2E2B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344806,79100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A2E2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A2E2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344806,79100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2387604,20000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94365D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2232572,00000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A2E2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A2E2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2387604,20000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94365D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2232572,00000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659324,50000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616513,10000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A2E2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A2E2B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659324,50000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616513,10000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77714,30000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90761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761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77714,30000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907610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120839,60000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123489,70000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90761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761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120839,60000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123489,70000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574982,68579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591130,51957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90761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90761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574982,68579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591130,51957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90761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этого работ в зданиях муниципальных образовательных организаций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90761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07610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313EED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62756,30000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62756,30000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13550,60000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13550,60000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1162,80000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1162,80000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Дополнительное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образование детей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264184,79700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265569,69700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264184,79700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265569,69700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313EED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8877,79113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8879,79113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8877,79113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8879,79113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8877,79113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8879,79113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225807,40587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227190,30587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224214,53000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225599,43000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5381,67056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5381,67056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454,60000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454,60000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218371,55944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219756,45944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1592,87587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1590,87587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1592,87587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1590,87587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кадрового потенциала педагогов и руководителей учреждений дошкольного, общего </w:t>
            </w:r>
          </w:p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и дополнительного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образования»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313EED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отдыха обучающихся в каникулярное время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области образования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249535,60000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249535,60000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186689,60000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186689,60000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системы стимулов, обеспечивающих поддержку особо одаренных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обучающихся»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</w:t>
            </w:r>
          </w:p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образования детей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171752,60000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171752,60000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14247,40000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14247,40000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329,60000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329,60000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62846,00000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62846,00000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62846,00000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62846,00000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62846,00000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62846,00000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61546,40000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61546,40000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1299,60000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1299,60000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558,30000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538,20000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313EE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A67187" w:rsidRPr="00A67187" w:rsidRDefault="00A67187" w:rsidP="00313EE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558,30000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538,20000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558,30000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538,20000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558,30000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538,20000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558,30000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538,20000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556,10000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536,60000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Департамент муниципального имущества администрации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122501,70000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30449,30000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104769,40000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12714,90000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104769,40000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12714,90000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104769,40000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12714,90000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96771,80000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4717,30000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96771,80000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4717,30000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91704,50000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5067,30000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4717,30000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7997,60000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7997,60000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7697,60000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7697,60000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7697,60000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7697,60000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17732,30000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17734,40000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17732,30000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17734,40000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17732,30000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17734,40000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17732,30000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17734,40000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17732,30000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17734,40000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16792,40000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16792,40000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920,30000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922,40000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397398,10000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407950,80000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397398,10000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407950,80000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366075,20000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376132,50000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366075,20000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376132,50000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365625,20000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375682,50000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365625,20000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375682,50000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365625,20000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375682,50000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</w:t>
            </w:r>
          </w:p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образования детей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313EED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области физической культуры и спорта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24952,50000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25147,50000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11210,70000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11405,70000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11210,70000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11405,70000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11210,70000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11405,70000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10445,80000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10445,80000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758,20000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953,20000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13741,80000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13741,80000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13741,80000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13741,80000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13741,80000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13741,80000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13239,70000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13239,70000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502,10000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502,10000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2991716,91490</w:t>
            </w:r>
          </w:p>
        </w:tc>
        <w:tc>
          <w:tcPr>
            <w:tcW w:w="1559" w:type="dxa"/>
            <w:noWrap/>
          </w:tcPr>
          <w:p w:rsidR="00A67187" w:rsidRPr="00A67187" w:rsidRDefault="00A67187" w:rsidP="0094365D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3188106,89490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45718,45118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5333,17378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40218,45118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5333,17378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40218,45118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5333,17378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40218,45118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5333,17378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40218,45118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5333,17378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40218,45118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5333,17378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313EED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313EED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A67187">
              <w:rPr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324351,78600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52350,90000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58198,60000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17131,90000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программа «Жилище»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58198,60000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17131,90000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58198,60000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17131,90000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58198,60000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17131,90000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58198,60000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17131,90000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58198,60000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17131,90000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232889,18600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313EED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A67187">
              <w:rPr>
                <w:color w:val="000000"/>
                <w:sz w:val="24"/>
                <w:szCs w:val="24"/>
                <w:lang w:eastAsia="ru-RU"/>
              </w:rPr>
              <w:t>ного хозяйства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232889,18600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80700,00000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09.0.02.40020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80700,00000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09.0.02.40020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80700,00000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федерального проекта «Жилье»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152189,18600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по стимулированию программ развития жилищного строительства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152189,18600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3575,30800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148613,87800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313EED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Другие вопросы в области жилищно-ком</w:t>
            </w:r>
            <w:r w:rsidR="00313EED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A67187">
              <w:rPr>
                <w:color w:val="000000"/>
                <w:sz w:val="24"/>
                <w:szCs w:val="24"/>
                <w:lang w:eastAsia="ru-RU"/>
              </w:rPr>
              <w:t>мунального хозяйства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33264,00000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33264,00000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33264,00000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33264,00000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11753,40000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11753,40000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11753,40000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11753,40000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11451,10000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11451,10000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302,30000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302,30000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21510,60000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21510,60000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21510,60000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21510,60000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19427,40000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19427,40000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2072,50000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2072,50000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693742,71000</w:t>
            </w:r>
          </w:p>
        </w:tc>
        <w:tc>
          <w:tcPr>
            <w:tcW w:w="1559" w:type="dxa"/>
            <w:noWrap/>
          </w:tcPr>
          <w:p w:rsidR="00A67187" w:rsidRPr="00A67187" w:rsidRDefault="00A67187" w:rsidP="0094365D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1208649,69000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313EED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693742,71000</w:t>
            </w:r>
          </w:p>
        </w:tc>
        <w:tc>
          <w:tcPr>
            <w:tcW w:w="1559" w:type="dxa"/>
            <w:noWrap/>
          </w:tcPr>
          <w:p w:rsidR="00A67187" w:rsidRPr="00A67187" w:rsidRDefault="00A67187" w:rsidP="0094365D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1208649,69000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313EED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A67187">
              <w:rPr>
                <w:color w:val="000000"/>
                <w:sz w:val="24"/>
                <w:szCs w:val="24"/>
                <w:lang w:eastAsia="ru-RU"/>
              </w:rPr>
              <w:t>ного хозяйства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693742,71000</w:t>
            </w:r>
          </w:p>
        </w:tc>
        <w:tc>
          <w:tcPr>
            <w:tcW w:w="1559" w:type="dxa"/>
            <w:noWrap/>
          </w:tcPr>
          <w:p w:rsidR="00A67187" w:rsidRPr="00A67187" w:rsidRDefault="00A67187" w:rsidP="0094365D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1208649,69000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313EED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A67187" w:rsidRPr="00A67187" w:rsidRDefault="00A67187" w:rsidP="00313EED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федерального проекта «Оздоровление Волги»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693742,71000</w:t>
            </w:r>
          </w:p>
        </w:tc>
        <w:tc>
          <w:tcPr>
            <w:tcW w:w="1559" w:type="dxa"/>
            <w:noWrap/>
          </w:tcPr>
          <w:p w:rsidR="00A67187" w:rsidRPr="00A67187" w:rsidRDefault="00A67187" w:rsidP="0094365D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1208649,69000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по сокращению доли загрязненных сточных вод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693742,71000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997887,84000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693742,71000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997887,84000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в рамках реализации мероприятий по сокращению доли загрязненных сточных вод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210761,85000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210761,85000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1927903,96772</w:t>
            </w:r>
          </w:p>
        </w:tc>
        <w:tc>
          <w:tcPr>
            <w:tcW w:w="1559" w:type="dxa"/>
            <w:noWrap/>
          </w:tcPr>
          <w:p w:rsidR="00A67187" w:rsidRPr="00A67187" w:rsidRDefault="00A67187" w:rsidP="0094365D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1921773,13112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224886,50000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224886,50000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224886,50000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224886,50000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224886,50000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1703017,46772</w:t>
            </w:r>
          </w:p>
        </w:tc>
        <w:tc>
          <w:tcPr>
            <w:tcW w:w="1559" w:type="dxa"/>
            <w:noWrap/>
          </w:tcPr>
          <w:p w:rsidR="00A67187" w:rsidRPr="00A67187" w:rsidRDefault="00A67187" w:rsidP="0094365D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1921773,13112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1703017,46772</w:t>
            </w:r>
          </w:p>
        </w:tc>
        <w:tc>
          <w:tcPr>
            <w:tcW w:w="1559" w:type="dxa"/>
            <w:noWrap/>
          </w:tcPr>
          <w:p w:rsidR="00A67187" w:rsidRPr="00A67187" w:rsidRDefault="00A67187" w:rsidP="0094365D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1921773,13112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1703017,46772</w:t>
            </w:r>
          </w:p>
        </w:tc>
        <w:tc>
          <w:tcPr>
            <w:tcW w:w="1559" w:type="dxa"/>
            <w:noWrap/>
          </w:tcPr>
          <w:p w:rsidR="00A67187" w:rsidRPr="00A67187" w:rsidRDefault="00A67187" w:rsidP="0094365D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1921773,13112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1165156,83673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698945,30612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1165156,83673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698945,30612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393785,11364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616121,47727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393785,11364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616121,47727</w:t>
            </w:r>
          </w:p>
        </w:tc>
      </w:tr>
    </w:tbl>
    <w:p w:rsidR="0094365D" w:rsidRDefault="0094365D"/>
    <w:p w:rsidR="0094365D" w:rsidRDefault="0094365D"/>
    <w:p w:rsidR="0094365D" w:rsidRDefault="0094365D"/>
    <w:p w:rsidR="0094365D" w:rsidRDefault="0094365D"/>
    <w:p w:rsidR="0094365D" w:rsidRPr="0094365D" w:rsidRDefault="0094365D">
      <w:pPr>
        <w:rPr>
          <w:sz w:val="16"/>
        </w:rPr>
      </w:pPr>
    </w:p>
    <w:tbl>
      <w:tblPr>
        <w:tblStyle w:val="ad"/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567"/>
        <w:gridCol w:w="1559"/>
        <w:gridCol w:w="709"/>
        <w:gridCol w:w="1701"/>
        <w:gridCol w:w="1559"/>
      </w:tblGrid>
      <w:tr w:rsidR="0094365D" w:rsidRPr="00A67187" w:rsidTr="008230F1">
        <w:trPr>
          <w:cantSplit/>
          <w:trHeight w:val="20"/>
          <w:tblHeader/>
        </w:trPr>
        <w:tc>
          <w:tcPr>
            <w:tcW w:w="2425" w:type="dxa"/>
            <w:noWrap/>
          </w:tcPr>
          <w:p w:rsidR="0094365D" w:rsidRPr="00A67187" w:rsidRDefault="0094365D" w:rsidP="0094365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noWrap/>
          </w:tcPr>
          <w:p w:rsidR="0094365D" w:rsidRPr="00A67187" w:rsidRDefault="0094365D" w:rsidP="0094365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noWrap/>
          </w:tcPr>
          <w:p w:rsidR="0094365D" w:rsidRPr="00A67187" w:rsidRDefault="0094365D" w:rsidP="0094365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noWrap/>
          </w:tcPr>
          <w:p w:rsidR="0094365D" w:rsidRPr="00A67187" w:rsidRDefault="0094365D" w:rsidP="0094365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noWrap/>
          </w:tcPr>
          <w:p w:rsidR="0094365D" w:rsidRPr="00A67187" w:rsidRDefault="0094365D" w:rsidP="0094365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noWrap/>
          </w:tcPr>
          <w:p w:rsidR="0094365D" w:rsidRPr="00A67187" w:rsidRDefault="0094365D" w:rsidP="0094365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noWrap/>
          </w:tcPr>
          <w:p w:rsidR="0094365D" w:rsidRPr="00A67187" w:rsidRDefault="0094365D" w:rsidP="0094365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noWrap/>
          </w:tcPr>
          <w:p w:rsidR="0094365D" w:rsidRPr="00A67187" w:rsidRDefault="0094365D" w:rsidP="0094365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0,02909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606706,34773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0,02909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606706,34773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144075,48826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144075,48826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Комитет жилищной и социальной политики администрации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3205085,67313</w:t>
            </w:r>
          </w:p>
        </w:tc>
        <w:tc>
          <w:tcPr>
            <w:tcW w:w="1559" w:type="dxa"/>
            <w:noWrap/>
          </w:tcPr>
          <w:p w:rsidR="00A67187" w:rsidRPr="00A67187" w:rsidRDefault="00A67187" w:rsidP="008230F1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1470992,03659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313EED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A67187">
              <w:rPr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2453904,67313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877597,53659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2435389,37313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859082,23659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программа «Жилище»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2435389,37313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859082,23659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муниципальным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жильем отдельных категорий граждан»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15402,80000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2742,10000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15402,80000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2742,10000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15402,80000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2742,10000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2419986,57313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856340,13659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2419986,57313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856340,13659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Оценка стоимости жилых помещений, </w:t>
            </w:r>
          </w:p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 принадлежащих на праве собственности муниципальному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образованию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1088037,52758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349287,24354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1088037,52758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349287,24354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19984,36276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6415,47998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19984,36276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6415,47998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2562,40000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2944,40000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2562,40000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2944,40000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1309262,28279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497553,01307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1309262,28279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497553,01307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Другие вопросы в области жилищно-ком</w:t>
            </w:r>
            <w:r w:rsidR="00313EED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A67187">
              <w:rPr>
                <w:color w:val="000000"/>
                <w:sz w:val="24"/>
                <w:szCs w:val="24"/>
                <w:lang w:eastAsia="ru-RU"/>
              </w:rPr>
              <w:t>мунального хозяйства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18515,30000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18515,30000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18515,30000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18515,30000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18515,30000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18515,30000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16493,30000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16493,30000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15667,10000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15667,10000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812,70000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812,70000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2022,00000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2022,00000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2022,00000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2022,00000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751181,00000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593394,50000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313EED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Пенсия за выслугу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лет муниципальным служащим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1457,80000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145431,40000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Социальное обслуживание населения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4870,30000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4870,30000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4870,30000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4870,30000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4870,30000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4870,30000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4870,30000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4870,30000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4264,70000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576,30000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576,30000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29,30000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29,30000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547480,70000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536584,00000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547480,70000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536584,00000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547480,70000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536584,00000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2520,00000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2520,00000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2520,00000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2520,00000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3654,20000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3654,20000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3618,00000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2363,40000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2363,40000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23,40000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23,40000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2340,00000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2340,00000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Единовременное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Единовременное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12590,00000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12590,00000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121,00000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12469,00000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12469,00000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Различные виды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социальной и материальной помощи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3414,70000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3377,20000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2718,20000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2718,20000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2677,50000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2677,50000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Ежегодная единовременная денежная выплата в связи с Днем Победы советского народа в Великой Отечественной войне 1941</w:t>
            </w:r>
            <w:r w:rsidR="00313EED">
              <w:rPr>
                <w:color w:val="000000"/>
                <w:sz w:val="24"/>
                <w:szCs w:val="24"/>
                <w:lang w:eastAsia="ru-RU"/>
              </w:rPr>
              <w:t>–</w:t>
            </w: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1945 годов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(1945 год)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348,20000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348,20000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343,00000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799,00000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799,00000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677,00000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677,00000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122,00000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518573,00000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507676,30000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4948,60000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4844,40000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513624,40000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502831,90000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24756,20000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24756,20000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313EE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313EED">
              <w:rPr>
                <w:color w:val="000000"/>
                <w:sz w:val="24"/>
                <w:szCs w:val="24"/>
                <w:lang w:eastAsia="ru-RU"/>
              </w:rPr>
              <w:t>–</w:t>
            </w: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21054,20000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21054,20000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313EED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21054,20000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21054,20000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21054,20000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21054,20000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203,20000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20851,00000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20851,00000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27184,60000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27184,00000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27184,60000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27184,00000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27184,60000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27184,00000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27184,60000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27184,00000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26307,10000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26306,50000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877,50000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373605,70000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619016,50000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237766,80000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462282,90000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</w:t>
            </w:r>
            <w:r w:rsidR="00313EED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A67187">
              <w:rPr>
                <w:color w:val="000000"/>
                <w:sz w:val="24"/>
                <w:szCs w:val="24"/>
                <w:lang w:eastAsia="ru-RU"/>
              </w:rPr>
              <w:t>ного) надзора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2595,90000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2595,90000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2595,90000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2595,90000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2595,90000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2595,90000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2595,90000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2595,90000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2595,90000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2595,90000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Резервный фонд </w:t>
            </w:r>
          </w:p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215170,90000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439687,00000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Иным образом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зарезервированные средства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203110,90000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427627,00000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203110,90000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427627,00000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203110,90000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427627,00000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6778A9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</w:t>
            </w:r>
            <w:r w:rsidR="006778A9"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оссийской </w:t>
            </w:r>
            <w:r w:rsidR="006778A9">
              <w:rPr>
                <w:color w:val="000000"/>
                <w:sz w:val="24"/>
                <w:szCs w:val="24"/>
                <w:lang w:eastAsia="ru-RU"/>
              </w:rPr>
              <w:t>Ф</w:t>
            </w:r>
            <w:bookmarkStart w:id="0" w:name="_GoBack"/>
            <w:bookmarkEnd w:id="0"/>
            <w:r w:rsidRPr="00A67187">
              <w:rPr>
                <w:color w:val="000000"/>
                <w:sz w:val="24"/>
                <w:szCs w:val="24"/>
                <w:lang w:eastAsia="ru-RU"/>
              </w:rPr>
              <w:t>едерации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общего характера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Департамент городского хозяйства </w:t>
            </w:r>
          </w:p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6014115,99510</w:t>
            </w:r>
          </w:p>
        </w:tc>
        <w:tc>
          <w:tcPr>
            <w:tcW w:w="1559" w:type="dxa"/>
            <w:noWrap/>
          </w:tcPr>
          <w:p w:rsidR="00A67187" w:rsidRPr="00A67187" w:rsidRDefault="00A67187" w:rsidP="008230F1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7195921,97300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5804723,89510</w:t>
            </w:r>
          </w:p>
        </w:tc>
        <w:tc>
          <w:tcPr>
            <w:tcW w:w="1559" w:type="dxa"/>
            <w:noWrap/>
          </w:tcPr>
          <w:p w:rsidR="00A67187" w:rsidRPr="00A67187" w:rsidRDefault="00A67187" w:rsidP="008230F1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6986529,87300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18990,40000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18990,40000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18990,40000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18990,40000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13063,50000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13063,50000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10841,20000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10841,20000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10841,20000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10841,20000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2222,30000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2222,30000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27697,80000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27697,80000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27697,80000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27697,80000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27697,80000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27697,80000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15477,40000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15477,40000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14521,60000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14521,60000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932,10000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932,10000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23,70000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23,70000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12220,40000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12220,40000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12220,40000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12220,40000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1686166,80000</w:t>
            </w:r>
          </w:p>
        </w:tc>
        <w:tc>
          <w:tcPr>
            <w:tcW w:w="1559" w:type="dxa"/>
            <w:noWrap/>
          </w:tcPr>
          <w:p w:rsidR="00A67187" w:rsidRPr="00A67187" w:rsidRDefault="00A67187" w:rsidP="008230F1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2296509,60000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1684475,20000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8230F1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2294818,00000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1684475,20000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8230F1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2294818,00000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Приобретение подвижного состава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11.0.02.22010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871212,20000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8230F1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1803200,00000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11.0.02.22010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871212,20000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8230F1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1803200,00000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112616,20000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112616,20000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Организация перевозок пассажиров внутренним водным транспортом по регулируемым тарифам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на маршрутах общего пользования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49324,40000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49324,40000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92818,10000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92818,10000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Субсидии на оказание услуг по перевозке пассажиров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91837,60000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91837,60000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решение вопросов местного значения в сфере транспортного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обслуживания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1691,60000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1691,60000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1380,00000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1380,00000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1380,00000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1380,00000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1380,00000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1380,00000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4071868,89510</w:t>
            </w:r>
          </w:p>
        </w:tc>
        <w:tc>
          <w:tcPr>
            <w:tcW w:w="1559" w:type="dxa"/>
            <w:noWrap/>
          </w:tcPr>
          <w:p w:rsidR="00A67187" w:rsidRPr="00A67187" w:rsidRDefault="00A67187" w:rsidP="008230F1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4643332,07300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4071868,89510</w:t>
            </w:r>
          </w:p>
        </w:tc>
        <w:tc>
          <w:tcPr>
            <w:tcW w:w="1559" w:type="dxa"/>
            <w:noWrap/>
          </w:tcPr>
          <w:p w:rsidR="00A67187" w:rsidRPr="00A67187" w:rsidRDefault="00A67187" w:rsidP="008230F1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4643332,07300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1532420,33368</w:t>
            </w:r>
          </w:p>
        </w:tc>
        <w:tc>
          <w:tcPr>
            <w:tcW w:w="1559" w:type="dxa"/>
            <w:noWrap/>
          </w:tcPr>
          <w:p w:rsidR="00A67187" w:rsidRPr="00A67187" w:rsidRDefault="00A67187" w:rsidP="008230F1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1534046,10100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4330,14879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38529,40100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3409,64949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34576,30100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830,70000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3863,10000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89,79930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762626,28000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762626,30000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255403,95000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317030,30000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507222,33000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445596,00000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в сфере дорожной деятельности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765463,90489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732890,40000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8205,05051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6546,80000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302813,93588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188535,20000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66552,41850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149915,90000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387892,50000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387892,50000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211041,14562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211190,40000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156000,00000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136000,00000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156000,00000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136000,00000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в сфере дорожной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55041,14562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75190,40000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20668,23902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75190,40000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34372,90660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федерального проекта «Жилье»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693407,36721</w:t>
            </w:r>
          </w:p>
        </w:tc>
        <w:tc>
          <w:tcPr>
            <w:tcW w:w="1559" w:type="dxa"/>
            <w:noWrap/>
          </w:tcPr>
          <w:p w:rsidR="00A67187" w:rsidRPr="00A67187" w:rsidRDefault="00A67187" w:rsidP="008230F1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1202400,00000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313EED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313EED" w:rsidRDefault="00A67187" w:rsidP="00313EED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по стимулированию </w:t>
            </w:r>
          </w:p>
          <w:p w:rsidR="00A67187" w:rsidRPr="00A67187" w:rsidRDefault="00A67187" w:rsidP="00313EED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программ развития жилищного строительства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675866,26900</w:t>
            </w:r>
          </w:p>
        </w:tc>
        <w:tc>
          <w:tcPr>
            <w:tcW w:w="1559" w:type="dxa"/>
            <w:noWrap/>
          </w:tcPr>
          <w:p w:rsidR="00A67187" w:rsidRPr="00A67187" w:rsidRDefault="00A67187" w:rsidP="008230F1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1202400,00000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675866,26900</w:t>
            </w:r>
          </w:p>
        </w:tc>
        <w:tc>
          <w:tcPr>
            <w:tcW w:w="1559" w:type="dxa"/>
            <w:noWrap/>
          </w:tcPr>
          <w:p w:rsidR="00A67187" w:rsidRPr="00A67187" w:rsidRDefault="00A67187" w:rsidP="008230F1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1202400,00000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17541,09821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17541,09821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федерального проекта «Дорожная сеть»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1635000,04859</w:t>
            </w:r>
          </w:p>
        </w:tc>
        <w:tc>
          <w:tcPr>
            <w:tcW w:w="1559" w:type="dxa"/>
            <w:noWrap/>
          </w:tcPr>
          <w:p w:rsidR="00A67187" w:rsidRPr="00A67187" w:rsidRDefault="00A67187" w:rsidP="008230F1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1695695,57200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313EED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приведение в нормативное состояние автомобильных дорог и искусственных сооружений в рамках реализации национального проекта «Безопасные </w:t>
            </w:r>
          </w:p>
          <w:p w:rsidR="00A67187" w:rsidRPr="00A67187" w:rsidRDefault="00A67187" w:rsidP="00313EED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и качественные автомобильные дороги»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635000,00000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695695,57200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635000,00000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695695,57200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строительство и реконструкцию автомобильных дорог общего пользования местного значения и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искусственных сооружений на них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448294,85859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448294,85859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551705,19000</w:t>
            </w:r>
          </w:p>
        </w:tc>
        <w:tc>
          <w:tcPr>
            <w:tcW w:w="1559" w:type="dxa"/>
            <w:noWrap/>
          </w:tcPr>
          <w:p w:rsidR="00A67187" w:rsidRPr="00A67187" w:rsidRDefault="00A67187" w:rsidP="008230F1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551705,19000</w:t>
            </w:r>
          </w:p>
        </w:tc>
        <w:tc>
          <w:tcPr>
            <w:tcW w:w="1559" w:type="dxa"/>
            <w:noWrap/>
          </w:tcPr>
          <w:p w:rsidR="00A67187" w:rsidRPr="00A67187" w:rsidRDefault="00A67187" w:rsidP="008230F1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313EED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A67187">
              <w:rPr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209392,10000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209392,10000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209392,10000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209392,10000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209186,10000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209186,10000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313EED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наружного освещения»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25044,30000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25044,30000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2303,90000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2303,90000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2303,90000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2303,90000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22740,40000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22740,40000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44794,00000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Содержание мест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захоронения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44794,00000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44794,00000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Администрация Тракторозаводского района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219039,35525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131396,46124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37250,63104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37467,96124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313EE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30143,00000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30168,00000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30143,00000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30168,00000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30143,00000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30168,00000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30143,00000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30168,00000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29206,00000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29206,00000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937,00000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962,00000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24,77600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22,02480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24,77600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22,02480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24,77600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22,02480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24,77600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22,02480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24,77600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22,02480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7082,85504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7277,93644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7082,85504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7277,93644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7082,85504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7277,93644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5546,25504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5779,03644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4523,64500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4755,42640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1022,61004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1023,61004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1001,30000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1001,30000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662DAD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A67187">
              <w:rPr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128771,62421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40578,50000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128771,62421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40578,50000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38765,70000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40578,50000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25019,30000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26155,70000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662DA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25019,30000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26155,70000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662DA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62DA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25019,30000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26155,70000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13746,40000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14422,80000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662DA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13746,40000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14422,80000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662DA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62DA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13746,40000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14422,80000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662DAD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90005,92421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90005,92421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90005,92421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90005,92421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19588,00000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20108,10000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19588,00000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20108,10000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5D5EB1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19588,00000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20108,10000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5D5EB1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A67187" w:rsidRPr="00A67187" w:rsidRDefault="00A67187" w:rsidP="005D5EB1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жителей Волгограда услугами районных учреждений культуры»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19588,00000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20108,10000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19588,00000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20108,10000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19588,00000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20108,10000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33129,10000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32941,90000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27548,80000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27561,50000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27548,80000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27561,50000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27548,80000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27561,50000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21498,40000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21488,10000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21498,40000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21488,10000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6050,40000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6073,40000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6050,40000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6073,40000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5580,30000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5380,40000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5580,30000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5380,40000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5580,30000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5380,40000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5580,30000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5380,40000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5419,30000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5319,40000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61,00000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Краснооктябрьского района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181775,31272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153180,44312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39862,01192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40064,44312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32342,00000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32342,00000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32342,00000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32342,00000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32342,00000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32342,00000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32342,00000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32342,00000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31376,60000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31376,60000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960,40000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960,40000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34,23000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30,42900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34,23000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30,42900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34,23000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30,42900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34,23000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30,42900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34,23000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30,42900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7485,78192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7692,01412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7485,78192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7692,01412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7485,78192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7692,01412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5873,88192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6120,41412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4839,00000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4869,50000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1034,88192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1250,91412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1114,30000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1074,00000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1114,30000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1074,00000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Национальная безопасность и правоохранительная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5D5EB1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5D5EB1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A67187">
              <w:rPr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76014,60080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47166,00000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76014,60080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47166,00000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44482,40000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47166,00000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38881,30000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38881,30000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38881,30000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38881,30000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38881,30000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38881,30000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5601,10000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8284,70000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5601,10000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8284,70000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5601,10000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8284,70000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31532,20080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31532,20080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31532,20080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31532,20080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24161,00000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24161,00000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24161,00000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24161,00000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5D5EB1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24161,00000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24161,00000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24161,00000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24161,00000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24161,00000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24161,00000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24161,00000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24161,00000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41662,70000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41714,00000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35683,90000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35949,30000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35683,90000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35949,30000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35683,90000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35949,30000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26446,60000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26467,80000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26446,60000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26467,80000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9237,30000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9481,50000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9237,30000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9481,50000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5978,80000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5764,70000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5978,80000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5764,70000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5978,80000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5764,70000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5978,80000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5764,70000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5978,80000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5764,70000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Центрального района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348842,18783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172544,98848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33820,60928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33986,18848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28859,70000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28881,30000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28859,70000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28881,30000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28859,70000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28881,30000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28859,70000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28881,30000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27819,40000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27819,40000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1040,30000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1061,90000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12,38800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11,01240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12,38800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11,01240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12,38800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11,01240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12,38800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11,01240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12,38800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11,01240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4948,52128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5093,87608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4948,52128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5093,87608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4948,52128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5093,87608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3915,92128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4080,27608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3203,16128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3203,18000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712,76000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877,09608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535,00000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516,00000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535,00000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516,00000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5D5EB1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5D5EB1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A67187">
              <w:rPr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291711,07855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115369,10000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291711,07855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115369,10000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111456,20000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115369,10000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111456,20000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112623,20000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111456,20000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112623,20000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111456,20000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112623,20000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2745,90000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2745,90000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2745,90000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180254,87855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180254,87855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180254,87855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</w:p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субсидий бюджетным, автономным учреждениям и иным 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180254,87855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6881,30000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6857,50000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6881,30000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6857,50000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5D5EB1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6881,30000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6857,50000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6881,30000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6857,50000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6881,30000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6857,50000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6881,30000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6857,50000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16354,20000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16257,20000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13564,10000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13567,10000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13564,10000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13567,10000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13564,10000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13567,10000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11349,90000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11344,50000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11349,90000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11344,50000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2214,20000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2222,60000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2214,20000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2222,60000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2790,10000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2690,10000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2790,10000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2690,10000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2790,10000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2690,10000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2790,10000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2690,10000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2687,60000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2644,60000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102,50000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45,50000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151423,85936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154102,26756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39254,95936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39434,56756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31944,50000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31944,50000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31944,50000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31944,50000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31944,50000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31944,50000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31944,50000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31944,50000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31000,20000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31000,20000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944,30000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944,30000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20,21200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17,96760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20,21200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17,96760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20,21200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17,96760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20,21200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17,96760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20,21200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17,96760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7290,24736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7472,09996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7290,24736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7472,09996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7290,24736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7472,09996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Обеспечение проведения торжественных мероприятий, посвященных памятным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и юбилейным датам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5452,64736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5681,49996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4353,10000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4353,10000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1099,54736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1328,39996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1330,00000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1283,00000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1330,00000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1283,00000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Национальная безопасность и правоохранительная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5D5EB1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A67187">
              <w:rPr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56329,70000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58396,30000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56329,70000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58396,30000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56329,70000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58396,30000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55329,70000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57396,30000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55329,70000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57396,30000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55329,70000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57396,30000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14823,00000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15498,30000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14823,00000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15498,30000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5D5EB1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14823,00000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15498,30000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14823,00000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15498,30000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14823,00000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15498,30000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14823,00000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15498,30000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40866,20000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40623,10000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33691,50000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33705,40000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33691,50000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33705,40000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33691,50000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33705,40000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26657,60000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26644,80000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26657,60000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26644,80000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7033,90000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7060,60000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7033,90000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7060,60000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7174,70000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6917,70000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7174,70000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6917,70000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7174,70000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6917,70000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7174,70000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6917,70000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7174,70000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6917,70000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Администрация Ворошиловского района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112557,69300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114987,42530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33696,79300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33814,72530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29302,00000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29302,00000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29302,00000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29302,00000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29302,00000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29302,00000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29302,00000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29302,00000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28382,70000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28382,70000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919,30000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919,30000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10,92100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9,70830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10,92100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9,70830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10,92100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9,70830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10,92100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9,70830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10,92100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9,70830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4383,87200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4503,01700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4383,87200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4503,01700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4383,87200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4503,01700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Обеспечение проведения торжественных мероприятий, посвященных памятным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и юбилейным датам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3315,27200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3454,41700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2884,40000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3014,40000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430,87200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440,01700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557,00000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537,00000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557,00000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537,00000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5D5EB1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A67187">
              <w:rPr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47772,70000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50176,90000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47772,70000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50176,90000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47772,70000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50176,90000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46772,70000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46780,40000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46772,70000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46780,40000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46772,70000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46780,40000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3396,50000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3396,50000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3396,50000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13376,80000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13376,80000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13376,80000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13376,80000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5D5EB1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13376,80000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13376,80000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13376,80000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13376,80000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13376,80000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13376,80000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13376,80000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13376,80000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17636,40000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17544,00000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14846,30000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14853,90000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14846,30000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14853,90000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14846,30000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14853,90000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11372,70000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11367,20000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11372,70000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11367,20000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3473,60000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3486,70000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3473,60000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3486,70000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2790,10000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2690,10000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2790,10000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2690,10000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2790,10000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2690,10000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2790,10000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2690,10000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2790,10000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2690,10000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Советского района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183116,84647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133621,15352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39090,46932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39247,05352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32821,80000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32821,80000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32821,80000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32821,80000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32821,80000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32821,80000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32821,80000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32821,80000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31862,40000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31862,40000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946,00000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946,00000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15,48500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13,76550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15,48500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13,76550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15,48500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13,76550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15,48500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13,76550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15,48500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13,76550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6253,18432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6411,48802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6253,18432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6411,48802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6253,18432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6411,48802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4684,28432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4880,88802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3953,28120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3953,28120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731,00312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927,60682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1071,30000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1033,00000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1071,30000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1033,00000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5D5EB1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5D5EB1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A67187">
              <w:rPr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90468,77715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40263,40000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90468,77715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40263,40000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38539,60000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40263,40000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27768,10000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27239,60000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27768,10000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27239,60000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27768,10000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27239,60000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10771,50000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13023,80000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10770,50000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13022,60000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10770,50000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13022,60000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по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благоустройству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51929,17715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51929,17715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51929,17715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51929,17715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20397,00000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21113,80000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20397,00000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21113,80000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5D5EB1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20397,00000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21113,80000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20397,00000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21113,80000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20397,00000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21113,80000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D5EB1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20397,00000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21113,80000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33010,60000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32846,90000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614CE8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27430,30000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27466,50000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27430,30000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27466,50000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27430,30000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27466,50000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15884,00000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15876,40000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15884,00000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15876,40000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11546,30000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11590,10000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11546,30000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11590,10000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614CE8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5580,30000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5380,40000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5580,30000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5380,40000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5580,30000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5380,40000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5580,30000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5380,40000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5420,30000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5220,40000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160,00000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160,00000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614CE8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Кировского района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110669,34108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112803,55088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36222,94108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36422,35088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614CE8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30959,70000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31021,70000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30959,70000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31021,70000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30959,70000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31021,70000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30959,70000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31021,70000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29796,30000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29796,30000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1163,40000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1225,40000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17,11500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15,21450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17,11500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15,21450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17,11500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15,21450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17,11500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15,21450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17,11500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15,21450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5246,12608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5385,43638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5246,12608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5385,43638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5246,12608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5385,43638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614CE8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3974,42608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4141,23638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3382,42608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3508,23638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592,00000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633,00000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487,60000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487,60000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766,00000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738,50000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761,00000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735,50000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5A32AC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A67187">
              <w:rPr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30077,10000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31636,10000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30077,10000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31636,10000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30077,10000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31636,10000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27916,40000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27916,40000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A32AC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27916,40000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27916,40000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A32AC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A32AC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27916,40000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27916,40000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2160,70000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3719,70000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A32AC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2160,70000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3719,70000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A32AC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5A32AC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2160,70000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3719,70000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19277,30000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19789,20000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19277,30000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19789,20000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5A32AC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19277,30000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19789,20000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19277,30000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19789,20000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A32AC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19277,30000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19789,20000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A32AC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A32AC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19277,30000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19789,20000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25092,00000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24955,90000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A32AC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21106,10000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21112,80000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21106,10000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21112,80000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21106,10000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21112,80000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A32AC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выплату пособий по опеке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17174,60000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17166,40000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17174,60000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17166,40000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3931,50000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3946,40000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3931,50000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3946,40000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A32AC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3985,90000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3843,10000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3985,90000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3843,10000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3985,90000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3843,10000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3985,90000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3843,10000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3985,90000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3843,10000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A32AC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Красноармейского района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184302,63100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152177,70990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54278,48500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55260,30990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A32AC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25672,20000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25672,20000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25672,20000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25672,20000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25672,20000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25672,20000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25672,20000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25672,20000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24917,20000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24917,20000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755,00000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755,00000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27,87300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24,77790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27,87300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24,77790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27,87300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24,77790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27,87300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24,77790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27,87300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24,77790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28578,41200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29563,33200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28578,41200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29563,33200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28578,41200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29563,33200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A32AC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20638,30000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21404,30000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16460,00000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16460,00000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3877,50000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4645,90000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A32AC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300,80000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298,40000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6240,51200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6502,43200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5105,63000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5350,33200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1134,88200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1152,10000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1202,00000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1159,00000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1202,00000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1159,00000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A32AC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Национальная безопасность и правоохранительная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5A32AC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5A32AC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A67187">
              <w:rPr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76261,94600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40097,80000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76261,94600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40097,80000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38693,70000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40097,80000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37951,60000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39355,70000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A32AC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37951,60000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39355,70000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A32AC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A32AC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37951,60000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39355,70000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742,10000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742,10000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A32AC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742,10000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742,10000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A32AC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5A32AC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742,10000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742,10000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A32AC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37568,24600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37568,24600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37568,24600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A32AC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A32AC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37568,24600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1219,90000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1219,90000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5A32AC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1219,90000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1219,90000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1219,90000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1219,90000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1219,90000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1219,90000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A32AC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1219,90000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1219,90000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A32AC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5A32AC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1219,90000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1219,90000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9827,40000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10210,60000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9827,40000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10210,60000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5A32AC">
            <w:pPr>
              <w:ind w:left="-57" w:right="-108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9827,40000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10210,60000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9827,40000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10210,60000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A32AC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9827,40000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10210,60000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A32AC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A32AC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9827,40000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10210,60000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42614,90000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45289,10000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5A32AC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36237,50000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39140,10000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36237,50000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39140,10000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36237,50000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39140,10000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27226,10000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29288,00000</w:t>
            </w:r>
          </w:p>
        </w:tc>
      </w:tr>
      <w:tr w:rsidR="00A67187" w:rsidRPr="00A67187" w:rsidTr="00C929A6">
        <w:trPr>
          <w:cantSplit/>
          <w:trHeight w:val="20"/>
        </w:trPr>
        <w:tc>
          <w:tcPr>
            <w:tcW w:w="2425" w:type="dxa"/>
            <w:noWrap/>
          </w:tcPr>
          <w:p w:rsidR="00A67187" w:rsidRPr="00A67187" w:rsidRDefault="00A67187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27226,10000</w:t>
            </w:r>
          </w:p>
        </w:tc>
        <w:tc>
          <w:tcPr>
            <w:tcW w:w="1559" w:type="dxa"/>
            <w:noWrap/>
          </w:tcPr>
          <w:p w:rsidR="00A67187" w:rsidRPr="00A67187" w:rsidRDefault="00A67187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29288,00000</w:t>
            </w:r>
          </w:p>
        </w:tc>
      </w:tr>
    </w:tbl>
    <w:p w:rsidR="005A32AC" w:rsidRDefault="005A32AC"/>
    <w:p w:rsidR="005A32AC" w:rsidRDefault="005A32AC"/>
    <w:p w:rsidR="005A32AC" w:rsidRDefault="005A32AC">
      <w:pPr>
        <w:rPr>
          <w:sz w:val="12"/>
        </w:rPr>
      </w:pPr>
    </w:p>
    <w:p w:rsidR="00C929A6" w:rsidRPr="00C929A6" w:rsidRDefault="00C929A6">
      <w:pPr>
        <w:rPr>
          <w:sz w:val="18"/>
        </w:rPr>
      </w:pPr>
    </w:p>
    <w:tbl>
      <w:tblPr>
        <w:tblStyle w:val="ad"/>
        <w:tblW w:w="494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380"/>
        <w:gridCol w:w="515"/>
        <w:gridCol w:w="515"/>
        <w:gridCol w:w="515"/>
        <w:gridCol w:w="1542"/>
        <w:gridCol w:w="560"/>
        <w:gridCol w:w="1683"/>
        <w:gridCol w:w="1788"/>
        <w:gridCol w:w="250"/>
      </w:tblGrid>
      <w:tr w:rsidR="005A32AC" w:rsidRPr="00A67187" w:rsidTr="00E6556C">
        <w:trPr>
          <w:cantSplit/>
          <w:trHeight w:val="20"/>
        </w:trPr>
        <w:tc>
          <w:tcPr>
            <w:tcW w:w="1221" w:type="pct"/>
            <w:noWrap/>
          </w:tcPr>
          <w:p w:rsidR="005A32AC" w:rsidRPr="00A67187" w:rsidRDefault="005A32AC" w:rsidP="005A32AC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4" w:type="pct"/>
            <w:noWrap/>
          </w:tcPr>
          <w:p w:rsidR="005A32AC" w:rsidRPr="00A67187" w:rsidRDefault="005A32AC" w:rsidP="005A32AC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" w:type="pct"/>
            <w:noWrap/>
          </w:tcPr>
          <w:p w:rsidR="005A32AC" w:rsidRPr="00A67187" w:rsidRDefault="005A32AC" w:rsidP="005A32AC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" w:type="pct"/>
            <w:noWrap/>
          </w:tcPr>
          <w:p w:rsidR="005A32AC" w:rsidRPr="00A67187" w:rsidRDefault="005A32AC" w:rsidP="005A32AC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1" w:type="pct"/>
            <w:noWrap/>
          </w:tcPr>
          <w:p w:rsidR="005A32AC" w:rsidRPr="00A67187" w:rsidRDefault="005A32AC" w:rsidP="005A32AC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" w:type="pct"/>
            <w:noWrap/>
          </w:tcPr>
          <w:p w:rsidR="005A32AC" w:rsidRPr="00A67187" w:rsidRDefault="005A32AC" w:rsidP="005A32AC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3" w:type="pct"/>
            <w:noWrap/>
          </w:tcPr>
          <w:p w:rsidR="005A32AC" w:rsidRPr="00A67187" w:rsidRDefault="005A32AC" w:rsidP="005A32AC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pct"/>
            <w:noWrap/>
          </w:tcPr>
          <w:p w:rsidR="005A32AC" w:rsidRPr="00A67187" w:rsidRDefault="005A32AC" w:rsidP="005A32AC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" w:type="pct"/>
            <w:tcBorders>
              <w:top w:val="nil"/>
              <w:bottom w:val="nil"/>
              <w:right w:val="nil"/>
            </w:tcBorders>
          </w:tcPr>
          <w:p w:rsidR="005A32AC" w:rsidRDefault="005A32AC" w:rsidP="005A32AC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A32AC" w:rsidRPr="00A67187" w:rsidTr="00E6556C">
        <w:trPr>
          <w:cantSplit/>
          <w:trHeight w:val="20"/>
        </w:trPr>
        <w:tc>
          <w:tcPr>
            <w:tcW w:w="1221" w:type="pct"/>
            <w:noWrap/>
          </w:tcPr>
          <w:p w:rsidR="005A32AC" w:rsidRPr="00A67187" w:rsidRDefault="005A32AC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264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4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4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1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287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9011,40000</w:t>
            </w:r>
          </w:p>
        </w:tc>
        <w:tc>
          <w:tcPr>
            <w:tcW w:w="917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9852,10000</w:t>
            </w:r>
          </w:p>
        </w:tc>
        <w:tc>
          <w:tcPr>
            <w:tcW w:w="128" w:type="pct"/>
            <w:tcBorders>
              <w:top w:val="nil"/>
              <w:bottom w:val="nil"/>
              <w:right w:val="nil"/>
            </w:tcBorders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A32AC" w:rsidRPr="00A67187" w:rsidTr="00E6556C">
        <w:trPr>
          <w:cantSplit/>
          <w:trHeight w:val="20"/>
        </w:trPr>
        <w:tc>
          <w:tcPr>
            <w:tcW w:w="1221" w:type="pct"/>
            <w:noWrap/>
          </w:tcPr>
          <w:p w:rsidR="005A32AC" w:rsidRPr="00A67187" w:rsidRDefault="005A32AC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4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4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4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1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287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63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9011,40000</w:t>
            </w:r>
          </w:p>
        </w:tc>
        <w:tc>
          <w:tcPr>
            <w:tcW w:w="917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9852,10000</w:t>
            </w:r>
          </w:p>
        </w:tc>
        <w:tc>
          <w:tcPr>
            <w:tcW w:w="128" w:type="pct"/>
            <w:tcBorders>
              <w:top w:val="nil"/>
              <w:bottom w:val="nil"/>
              <w:right w:val="nil"/>
            </w:tcBorders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A32AC" w:rsidRPr="00A67187" w:rsidTr="00E6556C">
        <w:trPr>
          <w:cantSplit/>
          <w:trHeight w:val="20"/>
        </w:trPr>
        <w:tc>
          <w:tcPr>
            <w:tcW w:w="1221" w:type="pct"/>
            <w:noWrap/>
          </w:tcPr>
          <w:p w:rsidR="005A32AC" w:rsidRDefault="005A32AC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5A32AC" w:rsidRPr="00A67187" w:rsidRDefault="005A32AC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264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4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4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91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6377,40000</w:t>
            </w:r>
          </w:p>
        </w:tc>
        <w:tc>
          <w:tcPr>
            <w:tcW w:w="917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6149,00000</w:t>
            </w:r>
          </w:p>
        </w:tc>
        <w:tc>
          <w:tcPr>
            <w:tcW w:w="128" w:type="pct"/>
            <w:tcBorders>
              <w:top w:val="nil"/>
              <w:bottom w:val="nil"/>
              <w:right w:val="nil"/>
            </w:tcBorders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A32AC" w:rsidRPr="00A67187" w:rsidTr="00E6556C">
        <w:trPr>
          <w:cantSplit/>
          <w:trHeight w:val="20"/>
        </w:trPr>
        <w:tc>
          <w:tcPr>
            <w:tcW w:w="1221" w:type="pct"/>
            <w:noWrap/>
          </w:tcPr>
          <w:p w:rsidR="005A32AC" w:rsidRPr="00A67187" w:rsidRDefault="005A32AC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264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4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4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91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287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6377,40000</w:t>
            </w:r>
          </w:p>
        </w:tc>
        <w:tc>
          <w:tcPr>
            <w:tcW w:w="917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6149,00000</w:t>
            </w:r>
          </w:p>
        </w:tc>
        <w:tc>
          <w:tcPr>
            <w:tcW w:w="128" w:type="pct"/>
            <w:tcBorders>
              <w:top w:val="nil"/>
              <w:bottom w:val="nil"/>
              <w:right w:val="nil"/>
            </w:tcBorders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A32AC" w:rsidRPr="00A67187" w:rsidTr="00E6556C">
        <w:trPr>
          <w:cantSplit/>
          <w:trHeight w:val="20"/>
        </w:trPr>
        <w:tc>
          <w:tcPr>
            <w:tcW w:w="1221" w:type="pct"/>
            <w:noWrap/>
          </w:tcPr>
          <w:p w:rsidR="005A32AC" w:rsidRPr="00A67187" w:rsidRDefault="005A32AC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64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4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4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91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287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6377,40000</w:t>
            </w:r>
          </w:p>
        </w:tc>
        <w:tc>
          <w:tcPr>
            <w:tcW w:w="917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6149,00000</w:t>
            </w:r>
          </w:p>
        </w:tc>
        <w:tc>
          <w:tcPr>
            <w:tcW w:w="128" w:type="pct"/>
            <w:tcBorders>
              <w:top w:val="nil"/>
              <w:bottom w:val="nil"/>
              <w:right w:val="nil"/>
            </w:tcBorders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A32AC" w:rsidRPr="00A67187" w:rsidTr="00E6556C">
        <w:trPr>
          <w:cantSplit/>
          <w:trHeight w:val="20"/>
        </w:trPr>
        <w:tc>
          <w:tcPr>
            <w:tcW w:w="1221" w:type="pct"/>
            <w:noWrap/>
          </w:tcPr>
          <w:p w:rsidR="005A32AC" w:rsidRPr="00A67187" w:rsidRDefault="005A32AC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264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4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4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91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287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6377,40000</w:t>
            </w:r>
          </w:p>
        </w:tc>
        <w:tc>
          <w:tcPr>
            <w:tcW w:w="917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6149,00000</w:t>
            </w:r>
          </w:p>
        </w:tc>
        <w:tc>
          <w:tcPr>
            <w:tcW w:w="128" w:type="pct"/>
            <w:tcBorders>
              <w:top w:val="nil"/>
              <w:bottom w:val="nil"/>
              <w:right w:val="nil"/>
            </w:tcBorders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A32AC" w:rsidRPr="00A67187" w:rsidTr="00E6556C">
        <w:trPr>
          <w:cantSplit/>
          <w:trHeight w:val="20"/>
        </w:trPr>
        <w:tc>
          <w:tcPr>
            <w:tcW w:w="1221" w:type="pct"/>
            <w:noWrap/>
          </w:tcPr>
          <w:p w:rsidR="005A32AC" w:rsidRPr="00A67187" w:rsidRDefault="005A32AC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4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4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4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91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287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3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6377,40000</w:t>
            </w:r>
          </w:p>
        </w:tc>
        <w:tc>
          <w:tcPr>
            <w:tcW w:w="917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6149,00000</w:t>
            </w:r>
          </w:p>
        </w:tc>
        <w:tc>
          <w:tcPr>
            <w:tcW w:w="128" w:type="pct"/>
            <w:tcBorders>
              <w:top w:val="nil"/>
              <w:bottom w:val="nil"/>
              <w:right w:val="nil"/>
            </w:tcBorders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A32AC" w:rsidRPr="00A67187" w:rsidTr="00E6556C">
        <w:trPr>
          <w:cantSplit/>
          <w:trHeight w:val="20"/>
        </w:trPr>
        <w:tc>
          <w:tcPr>
            <w:tcW w:w="1221" w:type="pct"/>
            <w:noWrap/>
          </w:tcPr>
          <w:p w:rsidR="005A32AC" w:rsidRPr="00A67187" w:rsidRDefault="005A32AC" w:rsidP="00A6718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64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noWrap/>
          </w:tcPr>
          <w:p w:rsidR="005A32AC" w:rsidRPr="00A67187" w:rsidRDefault="005A32AC" w:rsidP="00A6718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noWrap/>
          </w:tcPr>
          <w:p w:rsidR="005A32AC" w:rsidRPr="00A67187" w:rsidRDefault="005A32AC" w:rsidP="005A32AC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25855207,69930</w:t>
            </w:r>
          </w:p>
        </w:tc>
        <w:tc>
          <w:tcPr>
            <w:tcW w:w="917" w:type="pct"/>
            <w:noWrap/>
          </w:tcPr>
          <w:p w:rsidR="005A32AC" w:rsidRPr="00A67187" w:rsidRDefault="005A32AC" w:rsidP="005A32AC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7187">
              <w:rPr>
                <w:color w:val="000000"/>
                <w:sz w:val="24"/>
                <w:szCs w:val="24"/>
                <w:lang w:eastAsia="ru-RU"/>
              </w:rPr>
              <w:t>25670215,32139</w:t>
            </w:r>
          </w:p>
        </w:tc>
        <w:tc>
          <w:tcPr>
            <w:tcW w:w="128" w:type="pct"/>
            <w:tcBorders>
              <w:top w:val="nil"/>
              <w:bottom w:val="nil"/>
              <w:right w:val="nil"/>
            </w:tcBorders>
          </w:tcPr>
          <w:p w:rsidR="005A32AC" w:rsidRPr="00A67187" w:rsidRDefault="00392407" w:rsidP="00F11E89">
            <w:pPr>
              <w:ind w:left="-108" w:right="-10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A67187" w:rsidRPr="00F74060" w:rsidRDefault="00A67187" w:rsidP="00F7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6EB" w:rsidRPr="00F74060" w:rsidRDefault="003446EB" w:rsidP="00F74060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618FE" w:rsidRPr="00F74060" w:rsidRDefault="00A618FE" w:rsidP="00F74060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253"/>
      </w:tblGrid>
      <w:tr w:rsidR="003342A8" w:rsidRPr="00F74060" w:rsidTr="00C929A6">
        <w:tc>
          <w:tcPr>
            <w:tcW w:w="5494" w:type="dxa"/>
          </w:tcPr>
          <w:p w:rsidR="003342A8" w:rsidRPr="00F74060" w:rsidRDefault="00A344A1" w:rsidP="00F74060">
            <w:pPr>
              <w:rPr>
                <w:sz w:val="28"/>
                <w:szCs w:val="28"/>
              </w:rPr>
            </w:pPr>
            <w:r w:rsidRPr="00F74060">
              <w:rPr>
                <w:sz w:val="28"/>
                <w:szCs w:val="28"/>
              </w:rPr>
              <w:t>П</w:t>
            </w:r>
            <w:r w:rsidR="003342A8" w:rsidRPr="00F74060">
              <w:rPr>
                <w:sz w:val="28"/>
                <w:szCs w:val="28"/>
              </w:rPr>
              <w:t>редседател</w:t>
            </w:r>
            <w:r w:rsidRPr="00F74060">
              <w:rPr>
                <w:sz w:val="28"/>
                <w:szCs w:val="28"/>
              </w:rPr>
              <w:t>ь</w:t>
            </w:r>
            <w:r w:rsidR="003342A8" w:rsidRPr="00F74060">
              <w:rPr>
                <w:sz w:val="28"/>
                <w:szCs w:val="28"/>
              </w:rPr>
              <w:t xml:space="preserve"> </w:t>
            </w:r>
          </w:p>
          <w:p w:rsidR="003342A8" w:rsidRPr="00F74060" w:rsidRDefault="003342A8" w:rsidP="00F74060">
            <w:pPr>
              <w:rPr>
                <w:sz w:val="28"/>
                <w:szCs w:val="28"/>
              </w:rPr>
            </w:pPr>
            <w:r w:rsidRPr="00F74060">
              <w:rPr>
                <w:sz w:val="28"/>
                <w:szCs w:val="28"/>
              </w:rPr>
              <w:t>Волгоградской городской Думы</w:t>
            </w:r>
          </w:p>
          <w:p w:rsidR="00852DE1" w:rsidRPr="00F74060" w:rsidRDefault="00852DE1" w:rsidP="00F74060">
            <w:pPr>
              <w:rPr>
                <w:sz w:val="28"/>
                <w:szCs w:val="28"/>
              </w:rPr>
            </w:pPr>
          </w:p>
          <w:p w:rsidR="003342A8" w:rsidRPr="00F74060" w:rsidRDefault="003342A8" w:rsidP="00F74060">
            <w:pPr>
              <w:rPr>
                <w:sz w:val="28"/>
                <w:szCs w:val="28"/>
              </w:rPr>
            </w:pPr>
            <w:r w:rsidRPr="00F74060">
              <w:rPr>
                <w:sz w:val="28"/>
                <w:szCs w:val="28"/>
              </w:rPr>
              <w:t xml:space="preserve">                       </w:t>
            </w:r>
            <w:r w:rsidR="005A32AC">
              <w:rPr>
                <w:sz w:val="28"/>
                <w:szCs w:val="28"/>
              </w:rPr>
              <w:t xml:space="preserve">  </w:t>
            </w:r>
            <w:r w:rsidRPr="00F74060">
              <w:rPr>
                <w:sz w:val="28"/>
                <w:szCs w:val="28"/>
              </w:rPr>
              <w:t xml:space="preserve">           В.В.Колесников</w:t>
            </w:r>
          </w:p>
        </w:tc>
        <w:tc>
          <w:tcPr>
            <w:tcW w:w="4253" w:type="dxa"/>
          </w:tcPr>
          <w:p w:rsidR="003342A8" w:rsidRPr="00F74060" w:rsidRDefault="00C8099D" w:rsidP="00F74060">
            <w:pPr>
              <w:ind w:left="175"/>
              <w:rPr>
                <w:sz w:val="28"/>
                <w:szCs w:val="28"/>
              </w:rPr>
            </w:pPr>
            <w:r w:rsidRPr="00F74060">
              <w:rPr>
                <w:color w:val="000000"/>
                <w:sz w:val="28"/>
                <w:szCs w:val="28"/>
              </w:rPr>
              <w:t>Г</w:t>
            </w:r>
            <w:r w:rsidR="00852DE1" w:rsidRPr="00F74060">
              <w:rPr>
                <w:color w:val="000000"/>
                <w:sz w:val="28"/>
                <w:szCs w:val="28"/>
              </w:rPr>
              <w:t>лав</w:t>
            </w:r>
            <w:r w:rsidRPr="00F74060">
              <w:rPr>
                <w:color w:val="000000"/>
                <w:sz w:val="28"/>
                <w:szCs w:val="28"/>
              </w:rPr>
              <w:t>а</w:t>
            </w:r>
            <w:r w:rsidR="00852DE1" w:rsidRPr="00F74060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3342A8" w:rsidRPr="00F74060" w:rsidRDefault="003342A8" w:rsidP="00F74060">
            <w:pPr>
              <w:rPr>
                <w:sz w:val="28"/>
                <w:szCs w:val="28"/>
              </w:rPr>
            </w:pPr>
          </w:p>
          <w:p w:rsidR="00852DE1" w:rsidRPr="00F74060" w:rsidRDefault="00852DE1" w:rsidP="00F74060">
            <w:pPr>
              <w:rPr>
                <w:sz w:val="28"/>
                <w:szCs w:val="28"/>
              </w:rPr>
            </w:pPr>
          </w:p>
          <w:p w:rsidR="003342A8" w:rsidRPr="00F74060" w:rsidRDefault="003342A8" w:rsidP="00F74060">
            <w:pPr>
              <w:ind w:right="-108"/>
              <w:jc w:val="right"/>
              <w:rPr>
                <w:sz w:val="28"/>
                <w:szCs w:val="28"/>
              </w:rPr>
            </w:pPr>
            <w:r w:rsidRPr="00F74060">
              <w:rPr>
                <w:sz w:val="28"/>
                <w:szCs w:val="28"/>
              </w:rPr>
              <w:t>В.В.</w:t>
            </w:r>
            <w:r w:rsidR="00070C73" w:rsidRPr="00F74060">
              <w:rPr>
                <w:sz w:val="28"/>
                <w:szCs w:val="28"/>
              </w:rPr>
              <w:t>Марченко</w:t>
            </w:r>
          </w:p>
        </w:tc>
      </w:tr>
    </w:tbl>
    <w:p w:rsidR="00D52281" w:rsidRPr="00F74060" w:rsidRDefault="00D52281" w:rsidP="00F74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2281" w:rsidRPr="00F74060" w:rsidSect="00C929A6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0F1" w:rsidRDefault="008230F1" w:rsidP="00944A72">
      <w:pPr>
        <w:spacing w:after="0" w:line="240" w:lineRule="auto"/>
      </w:pPr>
      <w:r>
        <w:separator/>
      </w:r>
    </w:p>
  </w:endnote>
  <w:endnote w:type="continuationSeparator" w:id="0">
    <w:p w:rsidR="008230F1" w:rsidRDefault="008230F1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0F1" w:rsidRDefault="008230F1" w:rsidP="00944A72">
      <w:pPr>
        <w:spacing w:after="0" w:line="240" w:lineRule="auto"/>
      </w:pPr>
      <w:r>
        <w:separator/>
      </w:r>
    </w:p>
  </w:footnote>
  <w:footnote w:type="continuationSeparator" w:id="0">
    <w:p w:rsidR="008230F1" w:rsidRDefault="008230F1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0F1" w:rsidRPr="003D05BC" w:rsidRDefault="008230F1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778A9">
          <w:rPr>
            <w:rFonts w:ascii="Times New Roman" w:hAnsi="Times New Roman" w:cs="Times New Roman"/>
            <w:noProof/>
            <w:sz w:val="20"/>
            <w:szCs w:val="20"/>
          </w:rPr>
          <w:t>70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autoHyphenation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07E56"/>
    <w:rsid w:val="000252A6"/>
    <w:rsid w:val="00034007"/>
    <w:rsid w:val="00042801"/>
    <w:rsid w:val="00045610"/>
    <w:rsid w:val="000564EF"/>
    <w:rsid w:val="00066955"/>
    <w:rsid w:val="00066C9C"/>
    <w:rsid w:val="00070C73"/>
    <w:rsid w:val="0008710A"/>
    <w:rsid w:val="00090E27"/>
    <w:rsid w:val="0009572C"/>
    <w:rsid w:val="000966A6"/>
    <w:rsid w:val="000B4B46"/>
    <w:rsid w:val="000B6CA7"/>
    <w:rsid w:val="000C3479"/>
    <w:rsid w:val="000D07BE"/>
    <w:rsid w:val="000E1FD9"/>
    <w:rsid w:val="000E6DF1"/>
    <w:rsid w:val="000E7A6A"/>
    <w:rsid w:val="000F3FF1"/>
    <w:rsid w:val="000F5614"/>
    <w:rsid w:val="00103F31"/>
    <w:rsid w:val="0010473F"/>
    <w:rsid w:val="00104E89"/>
    <w:rsid w:val="00122191"/>
    <w:rsid w:val="00132609"/>
    <w:rsid w:val="00137D1E"/>
    <w:rsid w:val="00141131"/>
    <w:rsid w:val="00147AED"/>
    <w:rsid w:val="00151C7B"/>
    <w:rsid w:val="00153042"/>
    <w:rsid w:val="001726D0"/>
    <w:rsid w:val="00173464"/>
    <w:rsid w:val="001967B2"/>
    <w:rsid w:val="001C4F61"/>
    <w:rsid w:val="001C6285"/>
    <w:rsid w:val="001D3915"/>
    <w:rsid w:val="001E7AA9"/>
    <w:rsid w:val="001F060D"/>
    <w:rsid w:val="001F4B8B"/>
    <w:rsid w:val="0020108E"/>
    <w:rsid w:val="00205E0E"/>
    <w:rsid w:val="00221ECB"/>
    <w:rsid w:val="00261D08"/>
    <w:rsid w:val="00262222"/>
    <w:rsid w:val="0026638A"/>
    <w:rsid w:val="00266CD6"/>
    <w:rsid w:val="00272F3F"/>
    <w:rsid w:val="00281C76"/>
    <w:rsid w:val="00292BF0"/>
    <w:rsid w:val="00294D4C"/>
    <w:rsid w:val="002A3CB4"/>
    <w:rsid w:val="002E0645"/>
    <w:rsid w:val="002F27A0"/>
    <w:rsid w:val="002F4E0E"/>
    <w:rsid w:val="002F7A36"/>
    <w:rsid w:val="003069E9"/>
    <w:rsid w:val="00311285"/>
    <w:rsid w:val="00313EED"/>
    <w:rsid w:val="00320A63"/>
    <w:rsid w:val="00320FC9"/>
    <w:rsid w:val="00324B8B"/>
    <w:rsid w:val="003342A8"/>
    <w:rsid w:val="003424E6"/>
    <w:rsid w:val="003446EB"/>
    <w:rsid w:val="003473F0"/>
    <w:rsid w:val="00364563"/>
    <w:rsid w:val="0037080E"/>
    <w:rsid w:val="00370AB3"/>
    <w:rsid w:val="00392407"/>
    <w:rsid w:val="003A102F"/>
    <w:rsid w:val="003A3836"/>
    <w:rsid w:val="003A3A3A"/>
    <w:rsid w:val="003C6165"/>
    <w:rsid w:val="003C6E49"/>
    <w:rsid w:val="003D05BC"/>
    <w:rsid w:val="003D1FE0"/>
    <w:rsid w:val="003D59C9"/>
    <w:rsid w:val="003E342B"/>
    <w:rsid w:val="003E39C4"/>
    <w:rsid w:val="003F0196"/>
    <w:rsid w:val="0040176E"/>
    <w:rsid w:val="00403279"/>
    <w:rsid w:val="004032F5"/>
    <w:rsid w:val="00412965"/>
    <w:rsid w:val="0042542F"/>
    <w:rsid w:val="00426774"/>
    <w:rsid w:val="00440937"/>
    <w:rsid w:val="00442677"/>
    <w:rsid w:val="00446A13"/>
    <w:rsid w:val="004510F7"/>
    <w:rsid w:val="00452AC6"/>
    <w:rsid w:val="0046388A"/>
    <w:rsid w:val="00475D1F"/>
    <w:rsid w:val="00487250"/>
    <w:rsid w:val="00490F59"/>
    <w:rsid w:val="004A0CFA"/>
    <w:rsid w:val="004A6564"/>
    <w:rsid w:val="004B2FBA"/>
    <w:rsid w:val="004B7E99"/>
    <w:rsid w:val="004C5259"/>
    <w:rsid w:val="004C6841"/>
    <w:rsid w:val="004C7BA7"/>
    <w:rsid w:val="004D1E40"/>
    <w:rsid w:val="004E2084"/>
    <w:rsid w:val="004F09DB"/>
    <w:rsid w:val="00500012"/>
    <w:rsid w:val="00521782"/>
    <w:rsid w:val="005271E4"/>
    <w:rsid w:val="00533EC4"/>
    <w:rsid w:val="005403DA"/>
    <w:rsid w:val="00541AD7"/>
    <w:rsid w:val="0055263E"/>
    <w:rsid w:val="00555653"/>
    <w:rsid w:val="00567D74"/>
    <w:rsid w:val="005773EB"/>
    <w:rsid w:val="00584831"/>
    <w:rsid w:val="005A32AC"/>
    <w:rsid w:val="005A50C6"/>
    <w:rsid w:val="005B2BFD"/>
    <w:rsid w:val="005B2E02"/>
    <w:rsid w:val="005B675A"/>
    <w:rsid w:val="005B6EF8"/>
    <w:rsid w:val="005D510F"/>
    <w:rsid w:val="005D55B7"/>
    <w:rsid w:val="005D5EB1"/>
    <w:rsid w:val="005E414F"/>
    <w:rsid w:val="005F00B1"/>
    <w:rsid w:val="005F3F72"/>
    <w:rsid w:val="005F4824"/>
    <w:rsid w:val="0060595F"/>
    <w:rsid w:val="0061055B"/>
    <w:rsid w:val="006134C4"/>
    <w:rsid w:val="00614CE8"/>
    <w:rsid w:val="00631AB2"/>
    <w:rsid w:val="00640286"/>
    <w:rsid w:val="00643E6A"/>
    <w:rsid w:val="00650B86"/>
    <w:rsid w:val="00662DAD"/>
    <w:rsid w:val="0066675F"/>
    <w:rsid w:val="006778A9"/>
    <w:rsid w:val="006803BA"/>
    <w:rsid w:val="00680A77"/>
    <w:rsid w:val="006836E0"/>
    <w:rsid w:val="006857A9"/>
    <w:rsid w:val="00695EE0"/>
    <w:rsid w:val="006A173A"/>
    <w:rsid w:val="006A3F91"/>
    <w:rsid w:val="006A77DC"/>
    <w:rsid w:val="006B2F0B"/>
    <w:rsid w:val="006C117D"/>
    <w:rsid w:val="006C723B"/>
    <w:rsid w:val="006D1BE9"/>
    <w:rsid w:val="006D305D"/>
    <w:rsid w:val="006D4A68"/>
    <w:rsid w:val="006E3A24"/>
    <w:rsid w:val="006E54E7"/>
    <w:rsid w:val="006F3F29"/>
    <w:rsid w:val="006F4D5A"/>
    <w:rsid w:val="0070240E"/>
    <w:rsid w:val="0072399D"/>
    <w:rsid w:val="00724AE0"/>
    <w:rsid w:val="00727722"/>
    <w:rsid w:val="00740EE6"/>
    <w:rsid w:val="007508A2"/>
    <w:rsid w:val="00752493"/>
    <w:rsid w:val="00775F5E"/>
    <w:rsid w:val="007777FA"/>
    <w:rsid w:val="007812C1"/>
    <w:rsid w:val="00781EA4"/>
    <w:rsid w:val="00782AA8"/>
    <w:rsid w:val="00785B03"/>
    <w:rsid w:val="007C0268"/>
    <w:rsid w:val="007C7FB3"/>
    <w:rsid w:val="007D16B7"/>
    <w:rsid w:val="007F0320"/>
    <w:rsid w:val="007F5ABC"/>
    <w:rsid w:val="00806624"/>
    <w:rsid w:val="008125CE"/>
    <w:rsid w:val="00817338"/>
    <w:rsid w:val="008230F1"/>
    <w:rsid w:val="008258F7"/>
    <w:rsid w:val="00825BD8"/>
    <w:rsid w:val="0082757F"/>
    <w:rsid w:val="008475A4"/>
    <w:rsid w:val="00852DE1"/>
    <w:rsid w:val="00853D4C"/>
    <w:rsid w:val="00855A8D"/>
    <w:rsid w:val="00856F90"/>
    <w:rsid w:val="00864F6B"/>
    <w:rsid w:val="00865399"/>
    <w:rsid w:val="00871A69"/>
    <w:rsid w:val="00876160"/>
    <w:rsid w:val="008846F6"/>
    <w:rsid w:val="00887F58"/>
    <w:rsid w:val="008939FC"/>
    <w:rsid w:val="008976FE"/>
    <w:rsid w:val="008B778F"/>
    <w:rsid w:val="008E326B"/>
    <w:rsid w:val="008E7228"/>
    <w:rsid w:val="00907610"/>
    <w:rsid w:val="00916A79"/>
    <w:rsid w:val="009179F7"/>
    <w:rsid w:val="00917C38"/>
    <w:rsid w:val="009429A8"/>
    <w:rsid w:val="0094365D"/>
    <w:rsid w:val="00944A72"/>
    <w:rsid w:val="00945437"/>
    <w:rsid w:val="00946789"/>
    <w:rsid w:val="00951AA5"/>
    <w:rsid w:val="009540D1"/>
    <w:rsid w:val="00957D43"/>
    <w:rsid w:val="00964CFD"/>
    <w:rsid w:val="009A332E"/>
    <w:rsid w:val="009B4EA5"/>
    <w:rsid w:val="009B7391"/>
    <w:rsid w:val="009C2690"/>
    <w:rsid w:val="009C45D8"/>
    <w:rsid w:val="009D18EF"/>
    <w:rsid w:val="009D4E1F"/>
    <w:rsid w:val="009D6CE3"/>
    <w:rsid w:val="009F2349"/>
    <w:rsid w:val="00A00449"/>
    <w:rsid w:val="00A05495"/>
    <w:rsid w:val="00A27743"/>
    <w:rsid w:val="00A344A1"/>
    <w:rsid w:val="00A46349"/>
    <w:rsid w:val="00A5389D"/>
    <w:rsid w:val="00A618FE"/>
    <w:rsid w:val="00A63C97"/>
    <w:rsid w:val="00A67187"/>
    <w:rsid w:val="00A7212E"/>
    <w:rsid w:val="00AA2E2B"/>
    <w:rsid w:val="00AB31F8"/>
    <w:rsid w:val="00AB5872"/>
    <w:rsid w:val="00AC6E25"/>
    <w:rsid w:val="00AC7EA6"/>
    <w:rsid w:val="00AE00DC"/>
    <w:rsid w:val="00AE2AAD"/>
    <w:rsid w:val="00AE6D32"/>
    <w:rsid w:val="00AE70A5"/>
    <w:rsid w:val="00AF5322"/>
    <w:rsid w:val="00B0174C"/>
    <w:rsid w:val="00B11FB6"/>
    <w:rsid w:val="00B16D87"/>
    <w:rsid w:val="00B21C4A"/>
    <w:rsid w:val="00B224A7"/>
    <w:rsid w:val="00B230CA"/>
    <w:rsid w:val="00B35297"/>
    <w:rsid w:val="00B40A76"/>
    <w:rsid w:val="00B54EBB"/>
    <w:rsid w:val="00B56A97"/>
    <w:rsid w:val="00B57867"/>
    <w:rsid w:val="00B63124"/>
    <w:rsid w:val="00B66698"/>
    <w:rsid w:val="00B6789F"/>
    <w:rsid w:val="00B72CF0"/>
    <w:rsid w:val="00B730BC"/>
    <w:rsid w:val="00B877BF"/>
    <w:rsid w:val="00B915D1"/>
    <w:rsid w:val="00BA5052"/>
    <w:rsid w:val="00BA69FB"/>
    <w:rsid w:val="00BB577C"/>
    <w:rsid w:val="00BB7BA3"/>
    <w:rsid w:val="00BD2776"/>
    <w:rsid w:val="00BD5068"/>
    <w:rsid w:val="00BD5A6B"/>
    <w:rsid w:val="00BE1886"/>
    <w:rsid w:val="00BE21C2"/>
    <w:rsid w:val="00C015CB"/>
    <w:rsid w:val="00C10F00"/>
    <w:rsid w:val="00C111D0"/>
    <w:rsid w:val="00C11767"/>
    <w:rsid w:val="00C15986"/>
    <w:rsid w:val="00C1746A"/>
    <w:rsid w:val="00C210E4"/>
    <w:rsid w:val="00C27107"/>
    <w:rsid w:val="00C46EA9"/>
    <w:rsid w:val="00C7405E"/>
    <w:rsid w:val="00C8099D"/>
    <w:rsid w:val="00C82EC8"/>
    <w:rsid w:val="00C85D57"/>
    <w:rsid w:val="00C929A6"/>
    <w:rsid w:val="00C93C7D"/>
    <w:rsid w:val="00C9548B"/>
    <w:rsid w:val="00C97B5E"/>
    <w:rsid w:val="00CC07BB"/>
    <w:rsid w:val="00CC2B29"/>
    <w:rsid w:val="00CC2E2B"/>
    <w:rsid w:val="00CF78F2"/>
    <w:rsid w:val="00D148DF"/>
    <w:rsid w:val="00D21405"/>
    <w:rsid w:val="00D2668B"/>
    <w:rsid w:val="00D3302D"/>
    <w:rsid w:val="00D331D4"/>
    <w:rsid w:val="00D35060"/>
    <w:rsid w:val="00D43494"/>
    <w:rsid w:val="00D52281"/>
    <w:rsid w:val="00D63D9C"/>
    <w:rsid w:val="00D67793"/>
    <w:rsid w:val="00D75808"/>
    <w:rsid w:val="00D859F6"/>
    <w:rsid w:val="00D8677C"/>
    <w:rsid w:val="00D90CD0"/>
    <w:rsid w:val="00D9181B"/>
    <w:rsid w:val="00D91FBC"/>
    <w:rsid w:val="00DA19FF"/>
    <w:rsid w:val="00DB2699"/>
    <w:rsid w:val="00DB4202"/>
    <w:rsid w:val="00DE38BC"/>
    <w:rsid w:val="00DE5B8B"/>
    <w:rsid w:val="00E004D8"/>
    <w:rsid w:val="00E10400"/>
    <w:rsid w:val="00E1141B"/>
    <w:rsid w:val="00E12429"/>
    <w:rsid w:val="00E1567B"/>
    <w:rsid w:val="00E1588A"/>
    <w:rsid w:val="00E21B8D"/>
    <w:rsid w:val="00E240CA"/>
    <w:rsid w:val="00E247D9"/>
    <w:rsid w:val="00E3265E"/>
    <w:rsid w:val="00E359B5"/>
    <w:rsid w:val="00E37C82"/>
    <w:rsid w:val="00E4564D"/>
    <w:rsid w:val="00E510E2"/>
    <w:rsid w:val="00E55A30"/>
    <w:rsid w:val="00E62DDA"/>
    <w:rsid w:val="00E6556C"/>
    <w:rsid w:val="00E70026"/>
    <w:rsid w:val="00E724E4"/>
    <w:rsid w:val="00E75FB3"/>
    <w:rsid w:val="00E76C9A"/>
    <w:rsid w:val="00E773F9"/>
    <w:rsid w:val="00E803F0"/>
    <w:rsid w:val="00E855EC"/>
    <w:rsid w:val="00E91001"/>
    <w:rsid w:val="00E91334"/>
    <w:rsid w:val="00E92735"/>
    <w:rsid w:val="00E93827"/>
    <w:rsid w:val="00E95D63"/>
    <w:rsid w:val="00E97EAF"/>
    <w:rsid w:val="00EA387E"/>
    <w:rsid w:val="00EA534B"/>
    <w:rsid w:val="00EA6614"/>
    <w:rsid w:val="00EB2BFE"/>
    <w:rsid w:val="00EB7337"/>
    <w:rsid w:val="00EC4627"/>
    <w:rsid w:val="00EC6BFA"/>
    <w:rsid w:val="00EE5C5F"/>
    <w:rsid w:val="00EF301E"/>
    <w:rsid w:val="00F11E89"/>
    <w:rsid w:val="00F17924"/>
    <w:rsid w:val="00F20BE5"/>
    <w:rsid w:val="00F32684"/>
    <w:rsid w:val="00F3435F"/>
    <w:rsid w:val="00F407DB"/>
    <w:rsid w:val="00F519D4"/>
    <w:rsid w:val="00F52959"/>
    <w:rsid w:val="00F61292"/>
    <w:rsid w:val="00F74060"/>
    <w:rsid w:val="00F83F9C"/>
    <w:rsid w:val="00FA1608"/>
    <w:rsid w:val="00FB08E7"/>
    <w:rsid w:val="00FC081B"/>
    <w:rsid w:val="00FC4120"/>
    <w:rsid w:val="00FD53E8"/>
    <w:rsid w:val="00FD5CE0"/>
    <w:rsid w:val="00FD67A0"/>
    <w:rsid w:val="00FE29B5"/>
    <w:rsid w:val="00FE2C7A"/>
    <w:rsid w:val="00FF1DE4"/>
    <w:rsid w:val="00FF6210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BA50B477-88FB-4ED6-9C18-BF5EBE76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F7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62D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6</FullName>
  </documentManagement>
</p:properties>
</file>

<file path=customXml/itemProps1.xml><?xml version="1.0" encoding="utf-8"?>
<ds:datastoreItem xmlns:ds="http://schemas.openxmlformats.org/officeDocument/2006/customXml" ds:itemID="{D9B4B396-FB3C-40AF-A6CA-7750A810EF2B}"/>
</file>

<file path=customXml/itemProps2.xml><?xml version="1.0" encoding="utf-8"?>
<ds:datastoreItem xmlns:ds="http://schemas.openxmlformats.org/officeDocument/2006/customXml" ds:itemID="{F99A05DA-D874-491E-929E-3F59ABB3055A}"/>
</file>

<file path=customXml/itemProps3.xml><?xml version="1.0" encoding="utf-8"?>
<ds:datastoreItem xmlns:ds="http://schemas.openxmlformats.org/officeDocument/2006/customXml" ds:itemID="{66F01D89-8D48-493B-AEE0-95B22DC9E2B0}"/>
</file>

<file path=customXml/itemProps4.xml><?xml version="1.0" encoding="utf-8"?>
<ds:datastoreItem xmlns:ds="http://schemas.openxmlformats.org/officeDocument/2006/customXml" ds:itemID="{BA705449-0020-4D2F-A915-D9F5DB6DF8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128</Pages>
  <Words>24685</Words>
  <Characters>140710</Characters>
  <Application>Microsoft Office Word</Application>
  <DocSecurity>0</DocSecurity>
  <Lines>1172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165065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Насонова Татьяна Васильевна</cp:lastModifiedBy>
  <cp:revision>79</cp:revision>
  <cp:lastPrinted>2022-10-25T13:09:00Z</cp:lastPrinted>
  <dcterms:created xsi:type="dcterms:W3CDTF">2020-12-24T09:41:00Z</dcterms:created>
  <dcterms:modified xsi:type="dcterms:W3CDTF">2022-10-26T05:45:00Z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